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73" w:rsidRPr="00673A94" w:rsidRDefault="00A747DE" w:rsidP="008B6A73">
      <w:pPr>
        <w:tabs>
          <w:tab w:val="left" w:pos="4100"/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3A9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tbl>
      <w:tblPr>
        <w:tblpPr w:leftFromText="180" w:rightFromText="180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3"/>
      </w:tblGrid>
      <w:tr w:rsidR="008B6A73" w:rsidTr="002B01EF">
        <w:trPr>
          <w:trHeight w:val="13315"/>
        </w:trPr>
        <w:tc>
          <w:tcPr>
            <w:tcW w:w="10413" w:type="dxa"/>
          </w:tcPr>
          <w:p w:rsidR="008B6A73" w:rsidRPr="00BE7CA8" w:rsidRDefault="008B6A73" w:rsidP="002B01EF">
            <w:pPr>
              <w:spacing w:after="0" w:line="240" w:lineRule="auto"/>
              <w:rPr>
                <w:rFonts w:ascii="Times New Roman" w:hAnsi="Times New Roman"/>
                <w:b/>
                <w:bCs/>
                <w:sz w:val="48"/>
                <w:szCs w:val="48"/>
              </w:rPr>
            </w:pPr>
          </w:p>
          <w:p w:rsidR="008B6A73" w:rsidRPr="00BE7CA8" w:rsidRDefault="008B6A73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Согласовано:                                                                                                               Утверждаю:                       </w:t>
            </w:r>
          </w:p>
          <w:p w:rsidR="008B6A73" w:rsidRPr="00BE7CA8" w:rsidRDefault="008B6A73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Совет школы                                                                                                               Директор МБОУ СОШ </w:t>
            </w:r>
          </w:p>
          <w:p w:rsidR="008B6A73" w:rsidRPr="00BE7CA8" w:rsidRDefault="008B6A73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>______/Халитова Э.Э.                                                                                                _________с.Улькунды</w:t>
            </w:r>
          </w:p>
          <w:p w:rsidR="008B6A73" w:rsidRPr="00BE7CA8" w:rsidRDefault="008B6A73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Пр.№___от______2019г.                                                                                            _________/Рахимова Р.Р./                                                                                                 </w:t>
            </w:r>
          </w:p>
          <w:p w:rsidR="008B6A73" w:rsidRPr="00BE7CA8" w:rsidRDefault="008B6A73" w:rsidP="002B01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Приказ № ___от_____2019г.</w:t>
            </w:r>
          </w:p>
          <w:p w:rsidR="008B6A73" w:rsidRPr="00BE7CA8" w:rsidRDefault="008B6A73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6A73" w:rsidRPr="00BE7CA8" w:rsidRDefault="008B6A73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6A73" w:rsidRPr="00BE7CA8" w:rsidRDefault="008B6A73" w:rsidP="002B01EF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6A73" w:rsidRPr="00D85EF0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  <w:t xml:space="preserve">УЧЕБНЫЙ ПЛАН </w:t>
            </w:r>
          </w:p>
          <w:p w:rsidR="008B6A73" w:rsidRPr="00D85EF0" w:rsidRDefault="009171F6" w:rsidP="002B01EF">
            <w:pPr>
              <w:widowControl w:val="0"/>
              <w:tabs>
                <w:tab w:val="left" w:pos="0"/>
                <w:tab w:val="left" w:pos="285"/>
              </w:tabs>
              <w:spacing w:after="0" w:line="360" w:lineRule="auto"/>
              <w:ind w:left="567" w:firstLine="708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>ОСНОВНОГО</w:t>
            </w:r>
            <w:r w:rsidR="008B6A73" w:rsidRPr="00D85EF0"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ОБЩЕГО ОБРАЗОВАНИЯ</w:t>
            </w:r>
          </w:p>
          <w:p w:rsidR="008B6A73" w:rsidRPr="00D85EF0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МУНИЦИПАЛЬНОГО БЮДЖЕТНОГО ОБЩЕОБРАЗОВАТЕЛЬНОГО УЧРЕЖДЕНИЯ </w:t>
            </w:r>
          </w:p>
          <w:p w:rsidR="008B6A73" w:rsidRPr="00D85EF0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СРЕДНЕЙ ОБЩЕОБРАЗОВАТЕЛЬНОЙ ШКОЛЫ с.УЛЬКУНДЫ МУНИЦИПАЛЬНОГО РАЙОНА ДУВАНСКИЙ РАЙОН </w:t>
            </w:r>
          </w:p>
          <w:p w:rsidR="008B6A73" w:rsidRPr="00D85EF0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РЕСПУБЛИКИ БАШКОРТОСТАН</w:t>
            </w:r>
          </w:p>
          <w:p w:rsidR="008B6A73" w:rsidRPr="0085454C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НА 2019-2020 УЧЕБНЫЙ ГОД</w:t>
            </w:r>
          </w:p>
          <w:p w:rsidR="008B6A73" w:rsidRPr="0085454C" w:rsidRDefault="008B6A73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6A73" w:rsidRPr="0085454C" w:rsidRDefault="008B6A73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6A73" w:rsidRPr="0085454C" w:rsidRDefault="008B6A73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6A73" w:rsidRPr="0085454C" w:rsidRDefault="008B6A73" w:rsidP="002B01EF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Pr="0085454C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Pr="0085454C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Улькунды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8B6A73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6A73" w:rsidRPr="00D85EF0" w:rsidRDefault="008B6A73" w:rsidP="002B01E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747DE" w:rsidRPr="008B6A73" w:rsidRDefault="00490041" w:rsidP="008B6A73">
      <w:pPr>
        <w:tabs>
          <w:tab w:val="left" w:pos="4100"/>
          <w:tab w:val="left" w:pos="6600"/>
        </w:tabs>
        <w:ind w:left="-600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90041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841.5pt">
            <v:imagedata r:id="rId8" o:title="ООО"/>
          </v:shape>
        </w:pict>
      </w:r>
      <w:bookmarkEnd w:id="0"/>
      <w:r w:rsidR="00A747DE" w:rsidRPr="00673A9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8B6A7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8B6A73" w:rsidRDefault="00A747DE" w:rsidP="008B6A73">
      <w:pPr>
        <w:tabs>
          <w:tab w:val="left" w:pos="4100"/>
          <w:tab w:val="left" w:pos="6600"/>
        </w:tabs>
        <w:ind w:left="-60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3A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550F97" w:rsidRDefault="00550F97" w:rsidP="000260C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50F97" w:rsidRDefault="00550F97" w:rsidP="000260C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747DE" w:rsidRPr="0085454C" w:rsidRDefault="00A747DE" w:rsidP="000260C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747DE" w:rsidRPr="0085454C" w:rsidRDefault="00A747DE" w:rsidP="000260C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C76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лассов  МБОУ СОШ с.Улькунды</w:t>
      </w:r>
    </w:p>
    <w:p w:rsidR="00A747DE" w:rsidRPr="0085454C" w:rsidRDefault="00A747DE" w:rsidP="000260C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A747DE" w:rsidRPr="0085454C" w:rsidRDefault="00A747DE" w:rsidP="00616A73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A747DE" w:rsidRPr="0085454C" w:rsidRDefault="00A747DE" w:rsidP="00915C6E">
      <w:pPr>
        <w:tabs>
          <w:tab w:val="left" w:pos="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Учебный план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9-х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лассов  МБОУ СОШ с.Улькунды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A747DE" w:rsidRPr="0085454C" w:rsidRDefault="00A747DE" w:rsidP="00915C6E">
      <w:pPr>
        <w:tabs>
          <w:tab w:val="left" w:pos="0"/>
          <w:tab w:val="left" w:pos="285"/>
        </w:tabs>
        <w:spacing w:after="0" w:line="36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A747DE" w:rsidRPr="00EB5B83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A747DE" w:rsidRPr="00D21188" w:rsidRDefault="00A747DE" w:rsidP="008756F4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ООО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860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(в ред. Приказ Министерства образования и науки Российской Федерации от  29.12.2014 № 1644, от 31.12.2015 №1577)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EB5B83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 28.05.2014,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D2FBB">
        <w:t xml:space="preserve"> </w:t>
      </w:r>
    </w:p>
    <w:p w:rsidR="00A747DE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A747DE" w:rsidRDefault="00A747DE" w:rsidP="008A31C4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Минобрнауки России от 25.05.2015 г. № 08-761 «Об изучении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A747DE" w:rsidRDefault="00A747DE" w:rsidP="00915C6E">
      <w:pPr>
        <w:tabs>
          <w:tab w:val="left" w:pos="108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5977AA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26.01.2016 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DE" w:rsidRPr="005977AA" w:rsidRDefault="00A747DE" w:rsidP="00915C6E">
      <w:pPr>
        <w:spacing w:after="0" w:line="360" w:lineRule="auto"/>
        <w:ind w:left="5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977AA">
        <w:rPr>
          <w:rFonts w:ascii="Times New Roman" w:hAnsi="Times New Roman" w:cs="Times New Roman"/>
          <w:sz w:val="28"/>
          <w:szCs w:val="28"/>
        </w:rPr>
        <w:t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09.06.2016 №699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47DE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AF38E8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8E8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AF38E8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616A7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A747DE" w:rsidRPr="00230000" w:rsidRDefault="00A747DE" w:rsidP="0023000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для 5-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>лассов  МБОУ СОШ с.Улькунды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частью образовательной пр</w:t>
      </w:r>
      <w:r w:rsidR="00AC76FA">
        <w:rPr>
          <w:rFonts w:ascii="Times New Roman" w:hAnsi="Times New Roman" w:cs="Times New Roman"/>
          <w:sz w:val="28"/>
          <w:szCs w:val="28"/>
          <w:lang w:eastAsia="ru-RU"/>
        </w:rPr>
        <w:t>ограммы МБОУ СОШ с.Улькунды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, разработанной в соответствии с ФГОС основного общего образования и с учетом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римерн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основного общего образования, одобренн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федерального учебно-методического объединения по общему образованию </w:t>
      </w:r>
      <w:r w:rsidRPr="00C91B35">
        <w:rPr>
          <w:rFonts w:ascii="Times New Roman" w:hAnsi="Times New Roman" w:cs="Times New Roman"/>
          <w:sz w:val="28"/>
          <w:szCs w:val="28"/>
          <w:lang w:eastAsia="ru-RU"/>
        </w:rPr>
        <w:t>(протокол от 8 апреля 2015 г. № 1/15).</w:t>
      </w:r>
    </w:p>
    <w:p w:rsidR="00A747DE" w:rsidRPr="00EF0F9A" w:rsidRDefault="00A747DE" w:rsidP="00EF0F9A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ного общего образования обеспечивает введение в действие и реализацию требований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 xml:space="preserve">ого общего образования, определяет общий объем нагрузки и максимальный объем аудиторной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деятельности.</w:t>
      </w:r>
    </w:p>
    <w:p w:rsidR="00A747DE" w:rsidRPr="00230000" w:rsidRDefault="00A747DE" w:rsidP="0023000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план:</w:t>
      </w:r>
    </w:p>
    <w:p w:rsidR="00A747DE" w:rsidRPr="00230000" w:rsidRDefault="00A747DE" w:rsidP="00230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фиксирует максимальный объе</w:t>
      </w:r>
      <w:r>
        <w:rPr>
          <w:rFonts w:ascii="Times New Roman" w:hAnsi="Times New Roman" w:cs="Times New Roman"/>
          <w:sz w:val="28"/>
          <w:szCs w:val="28"/>
          <w:lang w:eastAsia="ru-RU"/>
        </w:rPr>
        <w:t>м учебной нагрузки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щихся;</w:t>
      </w:r>
    </w:p>
    <w:p w:rsidR="00A747DE" w:rsidRPr="00230000" w:rsidRDefault="00A747DE" w:rsidP="0023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A747DE" w:rsidRPr="00230000" w:rsidRDefault="00A747DE" w:rsidP="002300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распределяет учебные предметы, курсы по классам и учебным годам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747DE" w:rsidRPr="00230000" w:rsidRDefault="00A747DE" w:rsidP="00230000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Республики Башкортостан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образования, возможность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из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учения  родн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из числа языков народов Российской Федерации.</w:t>
      </w:r>
      <w:r w:rsidRPr="00C64A97">
        <w:t xml:space="preserve"> </w:t>
      </w:r>
    </w:p>
    <w:p w:rsidR="00A747DE" w:rsidRPr="00230000" w:rsidRDefault="00A747DE" w:rsidP="0023000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частей: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(70%)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(30%)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230000" w:rsidRDefault="00A747DE" w:rsidP="0023000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0000">
        <w:rPr>
          <w:rFonts w:ascii="Times New Roman" w:hAnsi="Times New Roman" w:cs="Times New Roman"/>
          <w:sz w:val="28"/>
          <w:szCs w:val="28"/>
          <w:lang w:eastAsia="ru-RU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  <w:r w:rsidRPr="00C91B35">
        <w:rPr>
          <w:rFonts w:ascii="Times New Roman" w:hAnsi="Times New Roman" w:cs="Times New Roman"/>
          <w:sz w:val="28"/>
          <w:szCs w:val="28"/>
          <w:lang w:eastAsia="ru-RU"/>
        </w:rPr>
        <w:t>Допускаются интегрированные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учебные 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предметы (курсы) как в рамках одной предметной области в целом, так и на определенном этапе обучения.</w:t>
      </w:r>
    </w:p>
    <w:p w:rsidR="00A747DE" w:rsidRPr="00203DAD" w:rsidRDefault="00A747DE" w:rsidP="008756F4">
      <w:pPr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A747DE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F7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3DAD">
        <w:rPr>
          <w:rFonts w:ascii="Times New Roman" w:hAnsi="Times New Roman" w:cs="Times New Roman"/>
          <w:sz w:val="28"/>
          <w:szCs w:val="28"/>
        </w:rPr>
        <w:t>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Родной язык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родная литература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родная литература)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Иностранный язык (иностранный язык, второй иностранный язык)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</w:t>
      </w:r>
      <w:r>
        <w:rPr>
          <w:rFonts w:ascii="Times New Roman" w:hAnsi="Times New Roman" w:cs="Times New Roman"/>
          <w:sz w:val="28"/>
          <w:szCs w:val="28"/>
        </w:rPr>
        <w:t>, алгебра, геометрия, информатика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Общественно-научные предметы (история России. Всеобщая история, обществознание, география)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Естественно-научные предметы (физика, химия, биология)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3DAD">
        <w:rPr>
          <w:rFonts w:ascii="Times New Roman" w:hAnsi="Times New Roman" w:cs="Times New Roman"/>
          <w:sz w:val="28"/>
          <w:szCs w:val="28"/>
        </w:rPr>
        <w:t>скусство (музыка, изобразительное искусство)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A747DE" w:rsidRPr="00203DAD" w:rsidRDefault="00A747DE" w:rsidP="008756F4">
      <w:pPr>
        <w:numPr>
          <w:ilvl w:val="0"/>
          <w:numId w:val="14"/>
        </w:numPr>
        <w:spacing w:after="0" w:line="36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03DAD">
        <w:rPr>
          <w:rFonts w:ascii="Times New Roman" w:hAnsi="Times New Roman" w:cs="Times New Roman"/>
          <w:sz w:val="28"/>
          <w:szCs w:val="28"/>
        </w:rPr>
        <w:t xml:space="preserve">изическая культура </w:t>
      </w:r>
      <w:r>
        <w:rPr>
          <w:rFonts w:ascii="Times New Roman" w:hAnsi="Times New Roman" w:cs="Times New Roman"/>
          <w:sz w:val="28"/>
          <w:szCs w:val="28"/>
        </w:rPr>
        <w:t xml:space="preserve"> и Основы безопасности жизнедеятельности </w:t>
      </w:r>
      <w:r w:rsidR="00AC76FA">
        <w:rPr>
          <w:rFonts w:ascii="Times New Roman" w:hAnsi="Times New Roman" w:cs="Times New Roman"/>
          <w:sz w:val="28"/>
          <w:szCs w:val="28"/>
        </w:rPr>
        <w:t xml:space="preserve"> </w:t>
      </w:r>
      <w:r w:rsidRPr="00203DAD">
        <w:rPr>
          <w:rFonts w:ascii="Times New Roman" w:hAnsi="Times New Roman" w:cs="Times New Roman"/>
          <w:sz w:val="28"/>
          <w:szCs w:val="28"/>
        </w:rPr>
        <w:t>(физическая культура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5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 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A747DE" w:rsidRDefault="00A747DE" w:rsidP="002B6A49">
      <w:pPr>
        <w:autoSpaceDE w:val="0"/>
        <w:autoSpaceDN w:val="0"/>
        <w:adjustRightInd w:val="0"/>
        <w:spacing w:after="0" w:line="360" w:lineRule="auto"/>
        <w:ind w:left="708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литература»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языка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708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1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языковым, литературным, интеллектуальным, духовно-нравственным развитием личности и ее социальным ростом;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приобщение к российскому литературному наследию и через него - к сокровищам отечественной и мировой культуры; формирование причастности к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национальным свершениям, традициям и осознание исторической преемственности поколений;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C75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Default="00A747DE" w:rsidP="0053210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В предметной области «Родной язык и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литература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изучаются предметы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(татрский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язык», 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Родная (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татарская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литература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предметной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Родной язык и родная литература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обеспечить: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литературному наследию своего народа;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C4A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A747DE" w:rsidRPr="00F07A70" w:rsidRDefault="00A747DE" w:rsidP="0053210D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5-9 классах МБОУ лицея с.Месягутово в предметной области  </w:t>
      </w:r>
      <w:r w:rsidRPr="006F406F">
        <w:rPr>
          <w:rFonts w:ascii="Times New Roman" w:hAnsi="Times New Roman" w:cs="Times New Roman"/>
          <w:sz w:val="28"/>
          <w:szCs w:val="28"/>
          <w:lang w:eastAsia="ru-RU"/>
        </w:rPr>
        <w:t xml:space="preserve">«Иностранные языки»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изучается  А</w:t>
      </w:r>
      <w:r w:rsidRPr="00F07A70">
        <w:rPr>
          <w:rFonts w:ascii="Times New Roman" w:hAnsi="Times New Roman" w:cs="Times New Roman"/>
          <w:sz w:val="28"/>
          <w:szCs w:val="28"/>
          <w:lang w:eastAsia="ru-RU"/>
        </w:rPr>
        <w:t>нглийский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язык. В  8абвг, 9абв классах изучается  Второй иностранный язык (немецкий).</w:t>
      </w:r>
    </w:p>
    <w:p w:rsidR="00A747DE" w:rsidRDefault="00A747DE" w:rsidP="002B6A49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«Иностранные языки»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должно обеспечить: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A747DE" w:rsidRPr="00C23605" w:rsidRDefault="00A747DE" w:rsidP="00537A7C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«Математика и информатика»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основными задачами которой являются: 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информационных процессов в современном мире;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0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A747DE" w:rsidRPr="0085454C" w:rsidRDefault="00744463" w:rsidP="002B6A49">
      <w:pPr>
        <w:autoSpaceDE w:val="0"/>
        <w:autoSpaceDN w:val="0"/>
        <w:adjustRightInd w:val="0"/>
        <w:spacing w:after="0" w:line="360" w:lineRule="auto"/>
        <w:ind w:left="708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5-6-х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«Математика», в 7 - 9 классах – «Алгебра», «Геометрия», «Информатика».</w:t>
      </w:r>
    </w:p>
    <w:p w:rsidR="00A747DE" w:rsidRPr="00C23605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2534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бщественно-научные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основные задачи котор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мировоззренческой сферы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понимание основных принципов жизни общества, роли окружающей среды как важного фактора формирования качеств личности, ее социализации; 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744463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изучаются обязательные учебные предметы «История России. Всеобщая история» и «География», в 6-9 классах изучается</w:t>
      </w:r>
      <w:r w:rsidR="00A747DE" w:rsidRPr="001E2601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обязательный учебный предмет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«Обществознание».  </w:t>
      </w:r>
    </w:p>
    <w:p w:rsidR="00A747DE" w:rsidRPr="00C23605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B07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Естественно-научные предметы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призван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решить следующие задачи: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целостной научной картины мира;</w:t>
      </w:r>
    </w:p>
    <w:p w:rsidR="00A747DE" w:rsidRPr="00C23605" w:rsidRDefault="00A747DE" w:rsidP="00185BC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научным подходом к решению различных задач;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ответственного и бережного отношения к окружающей среде;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значимости концепции устойчивого развития;</w:t>
      </w:r>
    </w:p>
    <w:p w:rsidR="00A747DE" w:rsidRDefault="00A747DE" w:rsidP="00FB0AA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представления научно обоснованных аргументов своих действий, основанных на межпредметном анализе учебных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D60A6F" w:rsidRDefault="00744463" w:rsidP="00FB0AA8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5-9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«Биология». В 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Физика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A747DE" w:rsidRPr="00FB0A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В 8-9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>Химия</w:t>
      </w:r>
      <w:r w:rsidR="00A747DE"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7A7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«Искусство»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 обеспечить: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эстетического вк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уса, художественного мышления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индивидуа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льных творческих способностей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щихся, формирование устойчивого интереса к творческой деятельности;</w:t>
      </w:r>
    </w:p>
    <w:p w:rsidR="00A747DE" w:rsidRPr="00C23605" w:rsidRDefault="00A747DE" w:rsidP="00FB0AA8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A747DE" w:rsidRDefault="00A747DE" w:rsidP="00221149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221149" w:rsidRDefault="00A747DE" w:rsidP="00221149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В 5-8 классах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узыка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 xml:space="preserve">». В 5-7 классах </w:t>
      </w:r>
      <w:r w:rsidRPr="00D60A6F">
        <w:rPr>
          <w:rFonts w:ascii="Times New Roman" w:hAnsi="Times New Roman" w:cs="Times New Roman"/>
          <w:sz w:val="28"/>
          <w:szCs w:val="28"/>
          <w:lang w:eastAsia="ru-RU"/>
        </w:rPr>
        <w:t>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зобразительное искусство</w:t>
      </w:r>
      <w:r w:rsidRPr="00D60A6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A747DE" w:rsidRPr="00C23605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«Технология»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призвана обеспечить: 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инноваци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онной творческой деятельности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процессе решения прикладных учебных задач;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85454C" w:rsidRDefault="00744463" w:rsidP="00B72631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5-8  классах</w:t>
      </w:r>
      <w:r w:rsidR="00A747DE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обязательный учебный предмет «Технология».</w:t>
      </w:r>
    </w:p>
    <w:p w:rsidR="00A747DE" w:rsidRPr="00C23605" w:rsidRDefault="00A747DE" w:rsidP="00C2360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Предметная  область</w:t>
      </w:r>
      <w:r w:rsidRPr="00205C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 и основы безопасности жизнедеятельности»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призвана обеспечить: 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физическое, эмоциональное, интеллектуальное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социальное развитие личности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с учётом исторической, общекультурной и ценностной составляющей предметной области;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витие двигательной активности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достижение положительной динамики в развитии основных физических качеств и показателях физической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A747DE" w:rsidRPr="00C23605" w:rsidRDefault="00A747DE" w:rsidP="001C3F94">
      <w:pPr>
        <w:autoSpaceDE w:val="0"/>
        <w:autoSpaceDN w:val="0"/>
        <w:adjustRightInd w:val="0"/>
        <w:spacing w:after="0" w:line="360" w:lineRule="auto"/>
        <w:ind w:left="567" w:hanging="2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связей между жизненным опытом обучаю</w:t>
      </w:r>
      <w:r w:rsidRPr="00C236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знаниями из разных предметных областей.</w:t>
      </w:r>
    </w:p>
    <w:p w:rsidR="00A747DE" w:rsidRPr="005956B5" w:rsidRDefault="00A747DE" w:rsidP="005956B5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5-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классах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обязательный учебный предмет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Pr="005956B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747DE" w:rsidRPr="00230000" w:rsidRDefault="00A747DE" w:rsidP="0023000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3F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, определяет время, отводимое на изучение содержания образования, обеспечивающего реализ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ацию интересов и потребностей обучаю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 xml:space="preserve">щихся, их родителей (законных представителей), педагогического коллектива </w:t>
      </w:r>
      <w:r w:rsidR="00744463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Pr="00230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Pr="00C94CFF" w:rsidRDefault="00A747DE" w:rsidP="00042A6A">
      <w:pPr>
        <w:spacing w:after="0" w:line="360" w:lineRule="auto"/>
        <w:ind w:left="567"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Время, отводимое на данную часть учебного плана, использовано на</w:t>
      </w:r>
    </w:p>
    <w:p w:rsidR="00A747DE" w:rsidRPr="00C94CFF" w:rsidRDefault="00A747DE" w:rsidP="00042A6A">
      <w:pPr>
        <w:spacing w:after="0" w:line="360" w:lineRule="auto"/>
        <w:ind w:left="567" w:hanging="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4CFF">
        <w:rPr>
          <w:rFonts w:ascii="Times New Roman" w:hAnsi="Times New Roman" w:cs="Times New Roman"/>
          <w:sz w:val="28"/>
          <w:szCs w:val="28"/>
          <w:lang w:eastAsia="ru-RU"/>
        </w:rPr>
        <w:t>увеличение учебных часов, предусмотренных на изучение отдельных предметов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747DE" w:rsidRPr="00FE39B0" w:rsidRDefault="00A747DE" w:rsidP="00507F37">
      <w:pPr>
        <w:tabs>
          <w:tab w:val="left" w:pos="4500"/>
          <w:tab w:val="left" w:pos="9180"/>
          <w:tab w:val="left" w:pos="9360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39B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444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8 классе</w:t>
      </w:r>
      <w:r w:rsidRPr="00FE39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47DE" w:rsidRDefault="00A747DE" w:rsidP="00FE39B0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 w:rsidRPr="00FE39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овладения нормами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орфографии, предусмотренными для курса </w:t>
      </w:r>
      <w:r w:rsidR="007444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3829" w:rsidRPr="00E13829" w:rsidRDefault="00744463" w:rsidP="00FE39B0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5-6 классах</w:t>
      </w:r>
    </w:p>
    <w:p w:rsidR="00A747DE" w:rsidRDefault="00744463" w:rsidP="00FE39B0">
      <w:pPr>
        <w:tabs>
          <w:tab w:val="left" w:pos="567"/>
        </w:tabs>
        <w:spacing w:after="0" w:line="360" w:lineRule="auto"/>
        <w:ind w:left="567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Математика 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объеме 1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часа в неделю с целью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ликвидации пробелов в знаниях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по математике по уже</w:t>
      </w:r>
      <w:r w:rsidR="00A747DE"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пройденным темам</w:t>
      </w:r>
      <w:r w:rsidR="00A747DE">
        <w:rPr>
          <w:rFonts w:ascii="Arial" w:hAnsi="Arial" w:cs="Arial"/>
          <w:color w:val="000000"/>
          <w:lang w:eastAsia="ru-RU"/>
        </w:rPr>
        <w:t>;</w:t>
      </w:r>
    </w:p>
    <w:p w:rsidR="00E13829" w:rsidRPr="00E13829" w:rsidRDefault="00E13829" w:rsidP="00FE39B0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E13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5-9 классах</w:t>
      </w:r>
    </w:p>
    <w:p w:rsidR="00A747DE" w:rsidRDefault="00A747DE" w:rsidP="00221149">
      <w:pPr>
        <w:tabs>
          <w:tab w:val="left" w:pos="4500"/>
          <w:tab w:val="left" w:pos="9180"/>
          <w:tab w:val="left" w:pos="9360"/>
        </w:tabs>
        <w:spacing w:after="0" w:line="360" w:lineRule="auto"/>
        <w:ind w:left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96121">
        <w:rPr>
          <w:rFonts w:ascii="Arial" w:hAnsi="Arial" w:cs="Arial"/>
          <w:color w:val="000000"/>
          <w:sz w:val="28"/>
          <w:szCs w:val="28"/>
          <w:lang w:eastAsia="ru-RU"/>
        </w:rPr>
        <w:t>-</w:t>
      </w:r>
      <w:r w:rsidRPr="007961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6121">
        <w:rPr>
          <w:rFonts w:ascii="Times New Roman" w:hAnsi="Times New Roman" w:cs="Times New Roman"/>
          <w:sz w:val="28"/>
          <w:szCs w:val="28"/>
          <w:lang w:eastAsia="ru-RU"/>
        </w:rPr>
        <w:t xml:space="preserve">Башкирский язык как </w:t>
      </w:r>
      <w:r w:rsidRPr="00796121">
        <w:rPr>
          <w:rFonts w:ascii="Times New Roman" w:hAnsi="Times New Roman" w:cs="Times New Roman"/>
          <w:sz w:val="28"/>
          <w:szCs w:val="28"/>
        </w:rPr>
        <w:t xml:space="preserve">государственный язык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6121">
        <w:rPr>
          <w:rFonts w:ascii="Times New Roman" w:hAnsi="Times New Roman" w:cs="Times New Roman"/>
          <w:sz w:val="28"/>
          <w:szCs w:val="28"/>
        </w:rPr>
        <w:t>Башкортостан</w:t>
      </w:r>
      <w:r w:rsidR="00E13829">
        <w:rPr>
          <w:rFonts w:ascii="Times New Roman" w:hAnsi="Times New Roman" w:cs="Times New Roman"/>
          <w:sz w:val="28"/>
          <w:szCs w:val="28"/>
        </w:rPr>
        <w:t xml:space="preserve">  </w:t>
      </w:r>
      <w:r w:rsidRPr="00B45A4D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Pr="00FE39B0" w:rsidRDefault="00E13829" w:rsidP="0049355B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7 классе</w:t>
      </w:r>
    </w:p>
    <w:p w:rsidR="00A747DE" w:rsidRDefault="00A747DE" w:rsidP="0049355B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Второй иностранный (немецкий)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язык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объеме 1 часа в неделю</w:t>
      </w:r>
      <w:r w:rsidRPr="00FE39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овладения нормами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орфографии, предусмотренными для курса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47DE" w:rsidRPr="00FE39B0" w:rsidRDefault="00A747DE" w:rsidP="0049355B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9</w:t>
      </w:r>
      <w:r w:rsidR="00E138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классе</w:t>
      </w:r>
    </w:p>
    <w:p w:rsidR="00A747DE" w:rsidRDefault="00A747DE" w:rsidP="00E13829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Предпрофильная подготовка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объеме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E16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47DE" w:rsidRDefault="00A747DE" w:rsidP="00507F37">
      <w:pPr>
        <w:tabs>
          <w:tab w:val="left" w:pos="4500"/>
          <w:tab w:val="left" w:pos="9180"/>
          <w:tab w:val="left" w:pos="9360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07F37">
        <w:rPr>
          <w:rFonts w:ascii="Times New Roman" w:hAnsi="Times New Roman" w:cs="Times New Roman"/>
          <w:sz w:val="28"/>
          <w:szCs w:val="28"/>
        </w:rPr>
        <w:t>В соответствии с требованиями приказа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(в редакции приказа от 29.12.2014 № 1644, статья 11.4, статья 18.3.1) реализация содержания предметной области «Основы духовно-нравственной культуры народов России» (далее - ОДНРК) продолжается в 5-х классах, при этом выделение часов на данный учебный предмет в Примерной основной образовательной программе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F37">
        <w:rPr>
          <w:rFonts w:ascii="Times New Roman" w:hAnsi="Times New Roman" w:cs="Times New Roman"/>
          <w:sz w:val="28"/>
          <w:szCs w:val="28"/>
        </w:rPr>
        <w:t>одобренной решением федерального учебно-методического объединения по общему образованию (протокол от 8 апреля 2015 г. № 1/15)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F37">
        <w:rPr>
          <w:rFonts w:ascii="Times New Roman" w:hAnsi="Times New Roman" w:cs="Times New Roman"/>
          <w:sz w:val="28"/>
          <w:szCs w:val="28"/>
        </w:rPr>
        <w:t xml:space="preserve"> (раздел «Примерный учебный план»), размещенной на сайте fgosreestr.ru, не предусмотрено. В целях выполнения требований ФГОС основного общего образования в полном объеме для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507F37">
        <w:rPr>
          <w:rFonts w:ascii="Times New Roman" w:hAnsi="Times New Roman" w:cs="Times New Roman"/>
          <w:sz w:val="28"/>
          <w:szCs w:val="28"/>
        </w:rPr>
        <w:t>учащихся 5-</w:t>
      </w:r>
      <w:r w:rsidR="00E13829">
        <w:rPr>
          <w:rFonts w:ascii="Times New Roman" w:hAnsi="Times New Roman" w:cs="Times New Roman"/>
          <w:sz w:val="28"/>
          <w:szCs w:val="28"/>
        </w:rPr>
        <w:t>7</w:t>
      </w:r>
      <w:r w:rsidRPr="00507F37">
        <w:rPr>
          <w:rFonts w:ascii="Times New Roman" w:hAnsi="Times New Roman" w:cs="Times New Roman"/>
          <w:sz w:val="28"/>
          <w:szCs w:val="28"/>
        </w:rPr>
        <w:t xml:space="preserve"> классов в 201</w:t>
      </w:r>
      <w:r>
        <w:rPr>
          <w:rFonts w:ascii="Times New Roman" w:hAnsi="Times New Roman" w:cs="Times New Roman"/>
          <w:sz w:val="28"/>
          <w:szCs w:val="28"/>
        </w:rPr>
        <w:t>9-</w:t>
      </w:r>
      <w:r w:rsidRPr="00507F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07F37">
        <w:rPr>
          <w:rFonts w:ascii="Times New Roman" w:hAnsi="Times New Roman" w:cs="Times New Roman"/>
          <w:sz w:val="28"/>
          <w:szCs w:val="28"/>
        </w:rPr>
        <w:t xml:space="preserve"> учебном году содержание предметной области «Основы духовно-нравственной культуры народов России» реализ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507F37">
        <w:rPr>
          <w:rFonts w:ascii="Times New Roman" w:hAnsi="Times New Roman" w:cs="Times New Roman"/>
          <w:sz w:val="28"/>
          <w:szCs w:val="28"/>
        </w:rPr>
        <w:t xml:space="preserve"> за счет выделения часов </w:t>
      </w:r>
      <w:r w:rsidRPr="00206A73">
        <w:rPr>
          <w:rFonts w:ascii="Times New Roman" w:hAnsi="Times New Roman" w:cs="Times New Roman"/>
          <w:sz w:val="28"/>
          <w:szCs w:val="28"/>
        </w:rPr>
        <w:t>из плана внеурочной деятельности</w:t>
      </w:r>
      <w:r w:rsidR="00E13829">
        <w:rPr>
          <w:rFonts w:ascii="Times New Roman" w:hAnsi="Times New Roman" w:cs="Times New Roman"/>
          <w:sz w:val="28"/>
          <w:szCs w:val="28"/>
        </w:rPr>
        <w:t xml:space="preserve"> в объёме 1</w:t>
      </w:r>
      <w:r>
        <w:rPr>
          <w:rFonts w:ascii="Times New Roman" w:hAnsi="Times New Roman" w:cs="Times New Roman"/>
          <w:sz w:val="28"/>
          <w:szCs w:val="28"/>
        </w:rPr>
        <w:t xml:space="preserve"> часа в неделю.</w:t>
      </w:r>
    </w:p>
    <w:p w:rsidR="00A747DE" w:rsidRDefault="00A747DE" w:rsidP="00936C64">
      <w:pPr>
        <w:widowControl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3829">
        <w:rPr>
          <w:rFonts w:ascii="Times New Roman" w:hAnsi="Times New Roman" w:cs="Times New Roman"/>
          <w:sz w:val="28"/>
          <w:szCs w:val="28"/>
        </w:rPr>
        <w:t>При проведении занятий</w:t>
      </w:r>
      <w:r w:rsidR="00E13829" w:rsidRPr="00FE7AFE">
        <w:rPr>
          <w:rFonts w:ascii="Times New Roman" w:hAnsi="Times New Roman" w:cs="Times New Roman"/>
          <w:sz w:val="28"/>
          <w:szCs w:val="28"/>
        </w:rPr>
        <w:t xml:space="preserve"> по</w:t>
      </w:r>
      <w:r w:rsidR="00E13829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829" w:rsidRPr="00F07A70">
        <w:rPr>
          <w:rFonts w:ascii="Times New Roman" w:hAnsi="Times New Roman" w:cs="Times New Roman"/>
          <w:sz w:val="28"/>
          <w:szCs w:val="28"/>
        </w:rPr>
        <w:t>технологии (5</w:t>
      </w:r>
      <w:r w:rsidR="00E13829">
        <w:rPr>
          <w:rFonts w:ascii="Times New Roman" w:hAnsi="Times New Roman" w:cs="Times New Roman"/>
          <w:sz w:val="28"/>
          <w:szCs w:val="28"/>
        </w:rPr>
        <w:t xml:space="preserve">-8 кл.),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деление классов на две группы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(мальчики и девочки). </w:t>
      </w:r>
    </w:p>
    <w:p w:rsidR="00A747DE" w:rsidRPr="00B80C2A" w:rsidRDefault="00A747DE" w:rsidP="00915C6E">
      <w:pPr>
        <w:widowControl w:val="0"/>
        <w:spacing w:after="0" w:line="36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A747DE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E13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 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sz w:val="28"/>
          <w:szCs w:val="28"/>
          <w:lang w:eastAsia="ru-RU"/>
        </w:rPr>
        <w:t>9-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5-летний нормативный срок освоения образовательных программ основного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IX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747DE" w:rsidRDefault="000354BD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СОШ с.Улькунды 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осуществляет образовательн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 w:rsidR="00A747D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A747DE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47DE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основного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 составляет </w:t>
      </w:r>
      <w:r w:rsidRPr="00DD448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354B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недели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классе — 3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 недель с учётом праздничных выходных дней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03D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47DE" w:rsidRPr="003F2FBD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A747DE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5,6,7,8-х </w:t>
      </w:r>
      <w:r w:rsidR="000354BD">
        <w:rPr>
          <w:rFonts w:ascii="Times New Roman" w:hAnsi="Times New Roman" w:cs="Times New Roman"/>
          <w:sz w:val="28"/>
          <w:szCs w:val="28"/>
        </w:rPr>
        <w:t>классах при 34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29, </w:t>
      </w:r>
      <w:r w:rsidRPr="001C11A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0, 32 и 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ов соответственно</w:t>
      </w:r>
      <w:r w:rsidRPr="00FE7AFE">
        <w:rPr>
          <w:rFonts w:ascii="Times New Roman" w:hAnsi="Times New Roman" w:cs="Times New Roman"/>
          <w:sz w:val="28"/>
          <w:szCs w:val="28"/>
        </w:rPr>
        <w:t xml:space="preserve">. 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9 </w:t>
      </w:r>
      <w:r w:rsidRPr="001C11A6">
        <w:rPr>
          <w:rFonts w:ascii="Times New Roman" w:hAnsi="Times New Roman" w:cs="Times New Roman"/>
          <w:sz w:val="28"/>
          <w:szCs w:val="28"/>
        </w:rPr>
        <w:t>классах при 3</w:t>
      </w:r>
      <w:r w:rsidR="000354BD">
        <w:rPr>
          <w:rFonts w:ascii="Times New Roman" w:hAnsi="Times New Roman" w:cs="Times New Roman"/>
          <w:sz w:val="28"/>
          <w:szCs w:val="28"/>
        </w:rPr>
        <w:t>3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33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A747DE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</w:t>
      </w:r>
      <w:r>
        <w:rPr>
          <w:rFonts w:ascii="Times New Roman" w:hAnsi="Times New Roman" w:cs="Times New Roman"/>
          <w:sz w:val="28"/>
          <w:szCs w:val="28"/>
        </w:rPr>
        <w:t>часов.</w:t>
      </w:r>
    </w:p>
    <w:p w:rsidR="00A747DE" w:rsidRDefault="00A747DE" w:rsidP="00915C6E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747DE" w:rsidRPr="00FE7AFE" w:rsidRDefault="00A747DE" w:rsidP="00DD448E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AFE">
        <w:rPr>
          <w:rFonts w:ascii="Times New Roman" w:hAnsi="Times New Roman" w:cs="Times New Roman"/>
          <w:sz w:val="28"/>
          <w:szCs w:val="28"/>
        </w:rPr>
        <w:t xml:space="preserve">В соответствии с пунктом 9 раздела 10 </w:t>
      </w:r>
      <w:r w:rsidRPr="004743AE">
        <w:rPr>
          <w:rFonts w:ascii="Times New Roman" w:hAnsi="Times New Roman" w:cs="Times New Roman"/>
          <w:sz w:val="28"/>
          <w:szCs w:val="28"/>
        </w:rPr>
        <w:t>СанПиН 2.4.2.2821-10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AFE">
        <w:rPr>
          <w:rFonts w:ascii="Times New Roman" w:hAnsi="Times New Roman" w:cs="Times New Roman"/>
          <w:sz w:val="28"/>
          <w:szCs w:val="28"/>
        </w:rPr>
        <w:t>продолжительность урока (академический час) во всех классах - 4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E7AF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7DE" w:rsidRDefault="00A747DE" w:rsidP="007B745C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</w:t>
      </w:r>
      <w:r w:rsidR="000354BD">
        <w:rPr>
          <w:rFonts w:ascii="Times New Roman" w:hAnsi="Times New Roman" w:cs="Times New Roman"/>
          <w:sz w:val="28"/>
          <w:szCs w:val="28"/>
        </w:rPr>
        <w:t xml:space="preserve">анятия в школе организованы </w:t>
      </w:r>
      <w:r w:rsidRPr="00FE7AFE">
        <w:rPr>
          <w:rFonts w:ascii="Times New Roman" w:hAnsi="Times New Roman" w:cs="Times New Roman"/>
          <w:sz w:val="28"/>
          <w:szCs w:val="28"/>
        </w:rPr>
        <w:t>в 1 смену</w:t>
      </w:r>
      <w:r w:rsidR="000354BD">
        <w:rPr>
          <w:rFonts w:ascii="Times New Roman" w:hAnsi="Times New Roman" w:cs="Times New Roman"/>
          <w:sz w:val="28"/>
          <w:szCs w:val="28"/>
        </w:rPr>
        <w:t>.</w:t>
      </w:r>
      <w:r w:rsidRPr="00FE7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DE" w:rsidRPr="00B918AF" w:rsidRDefault="00A747DE" w:rsidP="007B745C">
      <w:pPr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18AF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</w:t>
      </w:r>
      <w:r>
        <w:rPr>
          <w:rFonts w:ascii="Times New Roman" w:hAnsi="Times New Roman" w:cs="Times New Roman"/>
          <w:sz w:val="28"/>
          <w:szCs w:val="28"/>
        </w:rPr>
        <w:t xml:space="preserve">):  в </w:t>
      </w:r>
      <w:r w:rsidRPr="00B918AF">
        <w:rPr>
          <w:rFonts w:ascii="Times New Roman" w:hAnsi="Times New Roman" w:cs="Times New Roman"/>
          <w:sz w:val="28"/>
          <w:szCs w:val="28"/>
        </w:rPr>
        <w:t>V классах - 2 ч., в V</w:t>
      </w:r>
      <w:r>
        <w:rPr>
          <w:rFonts w:ascii="Times New Roman" w:hAnsi="Times New Roman" w:cs="Times New Roman"/>
          <w:sz w:val="28"/>
          <w:szCs w:val="28"/>
        </w:rPr>
        <w:t>I-VIII классах - 2,5 ч., в IX</w:t>
      </w:r>
      <w:r w:rsidRPr="00B918AF">
        <w:rPr>
          <w:rFonts w:ascii="Times New Roman" w:hAnsi="Times New Roman" w:cs="Times New Roman"/>
          <w:sz w:val="28"/>
          <w:szCs w:val="28"/>
        </w:rPr>
        <w:t xml:space="preserve"> классах - до 3,5 ч. </w:t>
      </w:r>
    </w:p>
    <w:p w:rsidR="00A747DE" w:rsidRPr="00FE7AFE" w:rsidRDefault="00A747DE" w:rsidP="007B745C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Форма обучения:</w:t>
      </w:r>
      <w:r w:rsidRPr="00FE7AFE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A747DE" w:rsidRDefault="00A747DE" w:rsidP="00915C6E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технологии и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47DE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7DE" w:rsidRPr="001B1557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C39">
        <w:rPr>
          <w:rFonts w:ascii="Times New Roman" w:hAnsi="Times New Roman" w:cs="Times New Roman"/>
          <w:sz w:val="28"/>
          <w:szCs w:val="28"/>
        </w:rPr>
        <w:t>В лицее представлен широкий спектр образовательных педагогических технологий, которые применяются в учебном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63A3">
        <w:t xml:space="preserve"> </w:t>
      </w:r>
      <w:r w:rsidRPr="001B1557">
        <w:rPr>
          <w:rFonts w:ascii="Times New Roman" w:hAnsi="Times New Roman" w:cs="Times New Roman"/>
          <w:sz w:val="28"/>
          <w:szCs w:val="28"/>
        </w:rPr>
        <w:t>Технология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Разноуровневое обучение,</w:t>
      </w:r>
      <w:r>
        <w:rPr>
          <w:rFonts w:ascii="Times New Roman" w:hAnsi="Times New Roman" w:cs="Times New Roman"/>
          <w:sz w:val="28"/>
          <w:szCs w:val="28"/>
        </w:rPr>
        <w:t xml:space="preserve"> Развитие критического мышления, </w:t>
      </w:r>
      <w:r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</w:t>
      </w:r>
      <w:r w:rsidR="000354BD">
        <w:rPr>
          <w:rFonts w:ascii="Times New Roman" w:hAnsi="Times New Roman" w:cs="Times New Roman"/>
          <w:sz w:val="28"/>
          <w:szCs w:val="28"/>
        </w:rPr>
        <w:t>Здоровьесберегающие технологии.</w:t>
      </w:r>
    </w:p>
    <w:p w:rsidR="00A747DE" w:rsidRPr="008B6A73" w:rsidRDefault="00A747DE" w:rsidP="008B6A73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222222"/>
          <w:sz w:val="32"/>
          <w:szCs w:val="32"/>
          <w:lang w:eastAsia="ru-RU"/>
        </w:rPr>
      </w:pPr>
      <w:r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по источнику получения знаний - словесные, наглядные, практические; по степени активности познавательной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учащихся – объяснительный, иллюстративный, проблемный,  эвристический (частично поисковый), исследовательский, проектный.</w:t>
      </w:r>
      <w:r w:rsidRPr="009C1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BDE"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воспитания- </w:t>
      </w:r>
      <w:r w:rsidRPr="009C129B">
        <w:rPr>
          <w:rFonts w:ascii="Times New Roman" w:hAnsi="Times New Roman" w:cs="Times New Roman"/>
          <w:color w:val="222222"/>
          <w:sz w:val="32"/>
          <w:szCs w:val="32"/>
          <w:lang w:eastAsia="ru-RU"/>
        </w:rPr>
        <w:t xml:space="preserve">убеждение, поощрение, упражнение, стимулирование, мотивация. </w:t>
      </w:r>
    </w:p>
    <w:p w:rsidR="00A747DE" w:rsidRPr="00D91BDE" w:rsidRDefault="00A747DE" w:rsidP="00915C6E">
      <w:pPr>
        <w:spacing w:after="0" w:line="36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A747DE" w:rsidRDefault="00A747DE" w:rsidP="00915C6E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чащихся МБОУ</w:t>
      </w:r>
      <w:r w:rsidR="000354BD" w:rsidRP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54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A747DE" w:rsidRDefault="00A747DE" w:rsidP="00915C6E">
      <w:pPr>
        <w:pStyle w:val="c1"/>
        <w:shd w:val="clear" w:color="auto" w:fill="FFFFFF"/>
        <w:spacing w:before="0" w:beforeAutospacing="0" w:after="0" w:afterAutospacing="0" w:line="360" w:lineRule="auto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классах проводится по следующим учебным предметам:</w:t>
      </w: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1260"/>
        <w:gridCol w:w="1577"/>
        <w:gridCol w:w="43"/>
        <w:gridCol w:w="1507"/>
        <w:gridCol w:w="1553"/>
      </w:tblGrid>
      <w:tr w:rsidR="00A747DE" w:rsidRPr="008660CC">
        <w:tc>
          <w:tcPr>
            <w:tcW w:w="2520" w:type="dxa"/>
            <w:vMerge w:val="restart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</w:t>
            </w:r>
            <w:r w:rsidRPr="00124ECB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редмет</w:t>
            </w:r>
          </w:p>
        </w:tc>
        <w:tc>
          <w:tcPr>
            <w:tcW w:w="7920" w:type="dxa"/>
            <w:gridSpan w:val="6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промежуточной аттестации</w:t>
            </w:r>
          </w:p>
        </w:tc>
      </w:tr>
      <w:tr w:rsidR="00A747DE" w:rsidRPr="008660CC">
        <w:tc>
          <w:tcPr>
            <w:tcW w:w="2520" w:type="dxa"/>
            <w:vMerge/>
          </w:tcPr>
          <w:p w:rsidR="00A747DE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24EB">
              <w:rPr>
                <w:rStyle w:val="c0"/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553" w:type="dxa"/>
          </w:tcPr>
          <w:p w:rsidR="00A747DE" w:rsidRPr="00124EC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980" w:type="dxa"/>
          </w:tcPr>
          <w:p w:rsidR="00A747DE" w:rsidRPr="00AA069C" w:rsidRDefault="00A747DE" w:rsidP="00035A25">
            <w:pPr>
              <w:pStyle w:val="c1"/>
              <w:spacing w:before="0" w:beforeAutospacing="0" w:after="0" w:afterAutospacing="0"/>
              <w:ind w:left="-108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грамматическим заданием</w:t>
            </w:r>
          </w:p>
        </w:tc>
        <w:tc>
          <w:tcPr>
            <w:tcW w:w="1260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Итоговый диктант с языковым разбором текста</w:t>
            </w:r>
          </w:p>
        </w:tc>
        <w:tc>
          <w:tcPr>
            <w:tcW w:w="1620" w:type="dxa"/>
            <w:gridSpan w:val="2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507" w:type="dxa"/>
          </w:tcPr>
          <w:p w:rsidR="00A747DE" w:rsidRPr="005724EB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ind w:left="-175" w:firstLine="175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0354BD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</w:rPr>
              <w:t>Родной (татарск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ий</w:t>
            </w:r>
            <w:r w:rsidR="00A747DE"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="00A747DE" w:rsidRPr="007B745C">
              <w:rPr>
                <w:rStyle w:val="c0"/>
                <w:rFonts w:ascii="Times New Roman" w:hAnsi="Times New Roman" w:cs="Times New Roman"/>
                <w:color w:val="000000"/>
              </w:rPr>
              <w:t>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Родная (</w:t>
            </w:r>
            <w:r w:rsidR="000354BD">
              <w:rPr>
                <w:rStyle w:val="c0"/>
                <w:rFonts w:ascii="Times New Roman" w:hAnsi="Times New Roman" w:cs="Times New Roman"/>
                <w:color w:val="000000"/>
              </w:rPr>
              <w:t>татарская</w:t>
            </w:r>
            <w:r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Комплексный анализ текста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68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5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553" w:type="dxa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80" w:type="dxa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5940" w:type="dxa"/>
            <w:gridSpan w:val="5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5D0A33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324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4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5C7C1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3060" w:type="dxa"/>
            <w:gridSpan w:val="2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8F5471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8B5E87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AA069C">
              <w:rPr>
                <w:rStyle w:val="c0"/>
                <w:rFonts w:ascii="Times New Roman" w:hAnsi="Times New Roman" w:cs="Times New Roman"/>
                <w:color w:val="FF0000"/>
              </w:rPr>
              <w:t xml:space="preserve"> 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lastRenderedPageBreak/>
              <w:t>Изобразительное искусство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ОБЖ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1A364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920" w:type="dxa"/>
            <w:gridSpan w:val="6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A747DE" w:rsidRPr="008660CC">
        <w:tc>
          <w:tcPr>
            <w:tcW w:w="2520" w:type="dxa"/>
          </w:tcPr>
          <w:p w:rsidR="00A747DE" w:rsidRPr="007B745C" w:rsidRDefault="00A747DE" w:rsidP="007B745C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Fonts w:ascii="Times New Roman" w:hAnsi="Times New Roman" w:cs="Times New Roman"/>
              </w:rPr>
              <w:t xml:space="preserve">Башкирский язык как государственный язык Республики Башкортостан </w:t>
            </w:r>
          </w:p>
        </w:tc>
        <w:tc>
          <w:tcPr>
            <w:tcW w:w="4860" w:type="dxa"/>
            <w:gridSpan w:val="4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 контрольный </w:t>
            </w: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 xml:space="preserve"> диктант</w:t>
            </w:r>
          </w:p>
        </w:tc>
        <w:tc>
          <w:tcPr>
            <w:tcW w:w="3060" w:type="dxa"/>
            <w:gridSpan w:val="2"/>
          </w:tcPr>
          <w:p w:rsidR="00A747DE" w:rsidRPr="00AA069C" w:rsidRDefault="00A747DE" w:rsidP="001A364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</w:tr>
    </w:tbl>
    <w:p w:rsidR="00C91B35" w:rsidRDefault="00C91B35" w:rsidP="000354BD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0354BD" w:rsidRPr="005F7ECF" w:rsidRDefault="000354BD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F7ECF">
        <w:rPr>
          <w:rFonts w:ascii="Times New Roman" w:hAnsi="Times New Roman"/>
          <w:sz w:val="20"/>
          <w:szCs w:val="20"/>
        </w:rPr>
        <w:t>Согласовано:                                                                                                               Утверждаю:                                        Совет школы:                                                                                                              Директор МБОУ СОШ</w:t>
      </w:r>
      <w:r w:rsidR="005F7ECF" w:rsidRPr="005F7ECF">
        <w:rPr>
          <w:rFonts w:ascii="Times New Roman" w:hAnsi="Times New Roman"/>
          <w:sz w:val="20"/>
          <w:szCs w:val="20"/>
        </w:rPr>
        <w:t xml:space="preserve"> с.Улькунды</w:t>
      </w:r>
      <w:r w:rsidRPr="005F7E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</w:p>
    <w:p w:rsidR="000354BD" w:rsidRPr="005F7ECF" w:rsidRDefault="000354BD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F7ECF">
        <w:rPr>
          <w:rFonts w:ascii="Times New Roman" w:hAnsi="Times New Roman"/>
          <w:sz w:val="20"/>
          <w:szCs w:val="20"/>
        </w:rPr>
        <w:t xml:space="preserve"> ______/Халитова Э.Э.                                                                                               </w:t>
      </w:r>
      <w:r w:rsidR="005F7ECF" w:rsidRPr="005F7ECF">
        <w:rPr>
          <w:rFonts w:ascii="Times New Roman" w:hAnsi="Times New Roman"/>
          <w:sz w:val="20"/>
          <w:szCs w:val="20"/>
        </w:rPr>
        <w:t xml:space="preserve">_________/Рахимова Р.Р./                                                                                                 </w:t>
      </w:r>
    </w:p>
    <w:p w:rsidR="000354BD" w:rsidRPr="005F7ECF" w:rsidRDefault="000354BD" w:rsidP="000354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F7ECF">
        <w:rPr>
          <w:rFonts w:ascii="Times New Roman" w:hAnsi="Times New Roman"/>
          <w:sz w:val="20"/>
          <w:szCs w:val="20"/>
        </w:rPr>
        <w:t xml:space="preserve"> Пр. № ___от______2019г.                                                                                         </w:t>
      </w:r>
      <w:r w:rsidR="005F7ECF" w:rsidRPr="005F7ECF">
        <w:rPr>
          <w:rFonts w:ascii="Times New Roman" w:hAnsi="Times New Roman"/>
          <w:sz w:val="20"/>
          <w:szCs w:val="20"/>
        </w:rPr>
        <w:t>Приказ №____от____2019г</w:t>
      </w:r>
      <w:r w:rsidRPr="005F7ECF">
        <w:rPr>
          <w:rFonts w:ascii="Times New Roman" w:hAnsi="Times New Roman"/>
          <w:sz w:val="20"/>
          <w:szCs w:val="20"/>
        </w:rPr>
        <w:t xml:space="preserve"> </w:t>
      </w:r>
    </w:p>
    <w:p w:rsidR="000354BD" w:rsidRPr="00012C09" w:rsidRDefault="000354BD" w:rsidP="000354BD">
      <w:pPr>
        <w:spacing w:after="0" w:line="240" w:lineRule="auto"/>
        <w:rPr>
          <w:rFonts w:ascii="Times New Roman" w:hAnsi="Times New Roman"/>
        </w:rPr>
      </w:pPr>
      <w:r w:rsidRPr="005F7E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.</w:t>
      </w:r>
    </w:p>
    <w:p w:rsidR="000354BD" w:rsidRPr="00FD037A" w:rsidRDefault="000354BD" w:rsidP="000354B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F7ECF">
        <w:rPr>
          <w:rFonts w:ascii="Times New Roman" w:hAnsi="Times New Roman"/>
          <w:b/>
          <w:sz w:val="24"/>
          <w:szCs w:val="24"/>
        </w:rPr>
        <w:t xml:space="preserve">Учебный план                                                                                              </w:t>
      </w:r>
      <w:r w:rsidR="005F7ECF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5F7ECF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средняя общеобразовательная школа с.Улькунды  муницип</w:t>
      </w:r>
      <w:r w:rsidR="005F7ECF">
        <w:rPr>
          <w:rFonts w:ascii="Times New Roman" w:hAnsi="Times New Roman"/>
          <w:sz w:val="24"/>
          <w:szCs w:val="24"/>
        </w:rPr>
        <w:t xml:space="preserve">ального района </w:t>
      </w:r>
      <w:r w:rsidRPr="005F7ECF">
        <w:rPr>
          <w:rFonts w:ascii="Times New Roman" w:hAnsi="Times New Roman"/>
          <w:sz w:val="24"/>
          <w:szCs w:val="24"/>
        </w:rPr>
        <w:t>Дуванский район Республики Башкортостан на 2019/2020 учебный год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5F7EC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составлено на основе примерного</w:t>
      </w:r>
      <w:r w:rsidRPr="003668A1">
        <w:rPr>
          <w:rFonts w:ascii="Times New Roman" w:hAnsi="Times New Roman"/>
          <w:b/>
          <w:i/>
          <w:sz w:val="24"/>
          <w:szCs w:val="24"/>
        </w:rPr>
        <w:t xml:space="preserve"> учебного пл</w:t>
      </w:r>
      <w:r>
        <w:rPr>
          <w:rFonts w:ascii="Times New Roman" w:hAnsi="Times New Roman"/>
          <w:b/>
          <w:i/>
          <w:sz w:val="24"/>
          <w:szCs w:val="24"/>
        </w:rPr>
        <w:t>ана основно</w:t>
      </w:r>
      <w:r w:rsidRPr="003668A1">
        <w:rPr>
          <w:rFonts w:ascii="Times New Roman" w:hAnsi="Times New Roman"/>
          <w:b/>
          <w:i/>
          <w:sz w:val="24"/>
          <w:szCs w:val="24"/>
        </w:rPr>
        <w:t xml:space="preserve">го общего </w:t>
      </w:r>
      <w:r>
        <w:rPr>
          <w:rFonts w:ascii="Times New Roman" w:hAnsi="Times New Roman"/>
          <w:b/>
          <w:i/>
          <w:sz w:val="24"/>
          <w:szCs w:val="24"/>
        </w:rPr>
        <w:t xml:space="preserve">образования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5"/>
        <w:gridCol w:w="2829"/>
        <w:gridCol w:w="725"/>
        <w:gridCol w:w="831"/>
        <w:gridCol w:w="849"/>
        <w:gridCol w:w="848"/>
        <w:gridCol w:w="708"/>
        <w:gridCol w:w="1105"/>
      </w:tblGrid>
      <w:tr w:rsidR="000354BD" w:rsidRPr="004F156E" w:rsidTr="00C91B35">
        <w:trPr>
          <w:trHeight w:val="77"/>
          <w:jc w:val="center"/>
        </w:trPr>
        <w:tc>
          <w:tcPr>
            <w:tcW w:w="2525" w:type="dxa"/>
            <w:vMerge w:val="restart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2829" w:type="dxa"/>
            <w:vMerge w:val="restart"/>
            <w:tcBorders>
              <w:tr2bl w:val="single" w:sz="4" w:space="0" w:color="auto"/>
            </w:tcBorders>
          </w:tcPr>
          <w:p w:rsidR="000354BD" w:rsidRPr="00FD037A" w:rsidRDefault="000354BD" w:rsidP="002B01E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Учебные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предметы                              .                        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      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Классы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66" w:type="dxa"/>
            <w:gridSpan w:val="6"/>
            <w:shd w:val="clear" w:color="auto" w:fill="auto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0354BD" w:rsidRPr="004F156E" w:rsidTr="00C91B35">
        <w:trPr>
          <w:trHeight w:val="163"/>
          <w:jc w:val="center"/>
        </w:trPr>
        <w:tc>
          <w:tcPr>
            <w:tcW w:w="2525" w:type="dxa"/>
            <w:vMerge/>
          </w:tcPr>
          <w:p w:rsidR="000354BD" w:rsidRPr="00FD037A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29" w:type="dxa"/>
            <w:vMerge/>
            <w:tcBorders>
              <w:tr2bl w:val="single" w:sz="4" w:space="0" w:color="auto"/>
            </w:tcBorders>
          </w:tcPr>
          <w:p w:rsidR="000354BD" w:rsidRPr="00FD037A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25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831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</w:t>
            </w:r>
          </w:p>
        </w:tc>
        <w:tc>
          <w:tcPr>
            <w:tcW w:w="849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II</w:t>
            </w:r>
          </w:p>
        </w:tc>
        <w:tc>
          <w:tcPr>
            <w:tcW w:w="848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V</w:t>
            </w:r>
            <w:r w:rsidRPr="00FD037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III</w:t>
            </w:r>
          </w:p>
        </w:tc>
        <w:tc>
          <w:tcPr>
            <w:tcW w:w="708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IX</w:t>
            </w:r>
          </w:p>
        </w:tc>
        <w:tc>
          <w:tcPr>
            <w:tcW w:w="1105" w:type="dxa"/>
          </w:tcPr>
          <w:p w:rsidR="000354BD" w:rsidRPr="00FD037A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037A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</w:tr>
      <w:tr w:rsidR="000354BD" w:rsidRPr="004F156E" w:rsidTr="00C91B35">
        <w:trPr>
          <w:trHeight w:val="271"/>
          <w:jc w:val="center"/>
        </w:trPr>
        <w:tc>
          <w:tcPr>
            <w:tcW w:w="2525" w:type="dxa"/>
            <w:vMerge w:val="restart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  <w:r>
              <w:rPr>
                <w:rFonts w:ascii="Times New Roman" w:hAnsi="Times New Roman"/>
                <w:bCs/>
              </w:rPr>
              <w:t xml:space="preserve"> и литература</w:t>
            </w:r>
          </w:p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Родной язык и</w:t>
            </w:r>
            <w:r>
              <w:rPr>
                <w:rFonts w:ascii="Times New Roman" w:hAnsi="Times New Roman"/>
                <w:bCs/>
              </w:rPr>
              <w:t xml:space="preserve"> родная литература</w:t>
            </w:r>
          </w:p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                       Иностранные</w:t>
            </w:r>
            <w:r w:rsidRPr="004F156E">
              <w:rPr>
                <w:rFonts w:ascii="Times New Roman" w:hAnsi="Times New Roman"/>
                <w:bCs/>
              </w:rPr>
              <w:t xml:space="preserve"> язык</w:t>
            </w:r>
            <w:r>
              <w:rPr>
                <w:rFonts w:ascii="Times New Roman" w:hAnsi="Times New Roman"/>
                <w:bCs/>
              </w:rPr>
              <w:t xml:space="preserve">и  </w:t>
            </w: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Родной язык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0354BD" w:rsidRPr="004F156E" w:rsidTr="00C91B35">
        <w:trPr>
          <w:trHeight w:val="235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Родная литература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0354BD" w:rsidRPr="004F156E" w:rsidTr="00C91B35">
        <w:trPr>
          <w:trHeight w:val="478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Иностранный </w:t>
            </w:r>
            <w:r w:rsidRPr="004F156E">
              <w:rPr>
                <w:rFonts w:ascii="Times New Roman" w:hAnsi="Times New Roman"/>
                <w:bCs/>
              </w:rPr>
              <w:t>(английский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</w:tr>
      <w:tr w:rsidR="000354BD" w:rsidRPr="004F156E" w:rsidTr="00C91B35">
        <w:trPr>
          <w:trHeight w:val="478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Второй иностранный (немецкий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5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Алгебра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0354BD" w:rsidRPr="004F156E" w:rsidTr="00C91B35">
        <w:trPr>
          <w:trHeight w:val="123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Геометрия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0354BD" w:rsidRPr="004F156E" w:rsidTr="00C91B35">
        <w:trPr>
          <w:trHeight w:val="282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Информатика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0354BD" w:rsidRPr="004F156E" w:rsidTr="00C91B35">
        <w:trPr>
          <w:trHeight w:val="21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Общественно-научные предметы</w:t>
            </w: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История России. </w:t>
            </w:r>
          </w:p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Всеобщая история.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229"/>
          <w:jc w:val="center"/>
        </w:trPr>
        <w:tc>
          <w:tcPr>
            <w:tcW w:w="2525" w:type="dxa"/>
            <w:vMerge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Обществознание 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47"/>
          <w:jc w:val="center"/>
        </w:trPr>
        <w:tc>
          <w:tcPr>
            <w:tcW w:w="2525" w:type="dxa"/>
            <w:vMerge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География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0354BD" w:rsidRPr="004F156E" w:rsidTr="00C91B35">
        <w:trPr>
          <w:trHeight w:val="346"/>
          <w:jc w:val="center"/>
        </w:trPr>
        <w:tc>
          <w:tcPr>
            <w:tcW w:w="2525" w:type="dxa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д</w:t>
            </w:r>
            <w:r w:rsidRPr="004F156E">
              <w:rPr>
                <w:rFonts w:ascii="Times New Roman" w:hAnsi="Times New Roman"/>
                <w:bCs/>
              </w:rPr>
              <w:t>уховно-нравственной культуры народов России</w:t>
            </w: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д</w:t>
            </w:r>
            <w:r w:rsidRPr="004F156E">
              <w:rPr>
                <w:rFonts w:ascii="Times New Roman" w:hAnsi="Times New Roman"/>
                <w:bCs/>
              </w:rPr>
              <w:t>уховно-нравственной культуры народов России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**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3**</w:t>
            </w:r>
          </w:p>
        </w:tc>
      </w:tr>
      <w:tr w:rsidR="000354BD" w:rsidRPr="004F156E" w:rsidTr="00C91B35">
        <w:trPr>
          <w:trHeight w:val="204"/>
          <w:jc w:val="center"/>
        </w:trPr>
        <w:tc>
          <w:tcPr>
            <w:tcW w:w="2525" w:type="dxa"/>
            <w:vMerge w:val="restart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Естественно-научные предметы</w:t>
            </w: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Физика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0354BD" w:rsidRPr="004F156E" w:rsidTr="00C91B35">
        <w:trPr>
          <w:trHeight w:val="204"/>
          <w:jc w:val="center"/>
        </w:trPr>
        <w:tc>
          <w:tcPr>
            <w:tcW w:w="2525" w:type="dxa"/>
            <w:vMerge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Химия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23"/>
          <w:jc w:val="center"/>
        </w:trPr>
        <w:tc>
          <w:tcPr>
            <w:tcW w:w="2525" w:type="dxa"/>
            <w:vMerge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Биология 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0354BD" w:rsidRPr="004F156E" w:rsidTr="00C91B35">
        <w:trPr>
          <w:trHeight w:val="25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0354BD" w:rsidRPr="004F156E" w:rsidTr="00C91B35">
        <w:trPr>
          <w:trHeight w:val="215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2829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</w:tr>
      <w:tr w:rsidR="000354BD" w:rsidRPr="004F156E" w:rsidTr="00C91B35">
        <w:trPr>
          <w:trHeight w:val="301"/>
          <w:jc w:val="center"/>
        </w:trPr>
        <w:tc>
          <w:tcPr>
            <w:tcW w:w="2525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351B5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  <w:bCs/>
              </w:rPr>
              <w:t xml:space="preserve"> и основы безопасности жизнедеятельности</w:t>
            </w:r>
          </w:p>
        </w:tc>
        <w:tc>
          <w:tcPr>
            <w:tcW w:w="2829" w:type="dxa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ОБЖ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0354BD" w:rsidRPr="004F156E" w:rsidTr="00C91B35">
        <w:trPr>
          <w:trHeight w:val="279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 w:val="restart"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0354BD" w:rsidRPr="004F156E" w:rsidTr="00C91B35">
        <w:trPr>
          <w:trHeight w:val="325"/>
          <w:jc w:val="center"/>
        </w:trPr>
        <w:tc>
          <w:tcPr>
            <w:tcW w:w="2525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829" w:type="dxa"/>
            <w:vMerge/>
          </w:tcPr>
          <w:p w:rsidR="000354BD" w:rsidRPr="004F156E" w:rsidRDefault="000354BD" w:rsidP="002B01E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9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08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151</w:t>
            </w:r>
          </w:p>
        </w:tc>
      </w:tr>
      <w:tr w:rsidR="00C91B35" w:rsidRPr="004F156E" w:rsidTr="0027326F">
        <w:trPr>
          <w:trHeight w:val="284"/>
          <w:jc w:val="center"/>
        </w:trPr>
        <w:tc>
          <w:tcPr>
            <w:tcW w:w="10420" w:type="dxa"/>
            <w:gridSpan w:val="8"/>
          </w:tcPr>
          <w:p w:rsidR="00C91B35" w:rsidRDefault="00C91B35" w:rsidP="00C91B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Часть, формируемая участниками образовательного процесса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EE3D55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E3D55">
              <w:rPr>
                <w:rFonts w:ascii="Times New Roman" w:hAnsi="Times New Roman"/>
                <w:bCs/>
              </w:rPr>
              <w:lastRenderedPageBreak/>
              <w:t xml:space="preserve">Башкирский </w:t>
            </w:r>
            <w:r>
              <w:rPr>
                <w:rFonts w:ascii="Times New Roman" w:hAnsi="Times New Roman"/>
                <w:bCs/>
              </w:rPr>
              <w:t xml:space="preserve">язык как </w:t>
            </w:r>
            <w:r w:rsidRPr="00EE3D55">
              <w:rPr>
                <w:rFonts w:ascii="Times New Roman" w:hAnsi="Times New Roman"/>
                <w:bCs/>
              </w:rPr>
              <w:t xml:space="preserve">государственный </w:t>
            </w:r>
            <w:r>
              <w:rPr>
                <w:rFonts w:ascii="Times New Roman" w:hAnsi="Times New Roman"/>
                <w:bCs/>
              </w:rPr>
              <w:t xml:space="preserve">язык Республики Башкортостан </w:t>
            </w:r>
          </w:p>
        </w:tc>
        <w:tc>
          <w:tcPr>
            <w:tcW w:w="725" w:type="dxa"/>
            <w:vAlign w:val="bottom"/>
          </w:tcPr>
          <w:p w:rsidR="000354BD" w:rsidRPr="00EE3D55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31" w:type="dxa"/>
            <w:vAlign w:val="bottom"/>
          </w:tcPr>
          <w:p w:rsidR="000354BD" w:rsidRPr="00EE3D55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9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0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05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EE3D55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49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</w:rPr>
              <w:t>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0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Default="000354BD" w:rsidP="002B01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Второй иностранный (немецкий</w:t>
            </w:r>
            <w:r w:rsidRPr="004F46EB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05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D3EFB">
              <w:rPr>
                <w:rFonts w:ascii="Times New Roman" w:hAnsi="Times New Roman"/>
                <w:bCs/>
              </w:rPr>
              <w:t>1</w:t>
            </w:r>
          </w:p>
        </w:tc>
      </w:tr>
      <w:tr w:rsidR="000354BD" w:rsidRPr="004F156E" w:rsidTr="00C91B35">
        <w:trPr>
          <w:trHeight w:val="284"/>
          <w:jc w:val="center"/>
        </w:trPr>
        <w:tc>
          <w:tcPr>
            <w:tcW w:w="5354" w:type="dxa"/>
            <w:gridSpan w:val="2"/>
          </w:tcPr>
          <w:p w:rsidR="000354BD" w:rsidRPr="008446F3" w:rsidRDefault="000354BD" w:rsidP="002B01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Предпрофильная подготовка </w:t>
            </w:r>
          </w:p>
        </w:tc>
        <w:tc>
          <w:tcPr>
            <w:tcW w:w="725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vAlign w:val="bottom"/>
          </w:tcPr>
          <w:p w:rsidR="000354BD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9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08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1105" w:type="dxa"/>
            <w:vAlign w:val="bottom"/>
          </w:tcPr>
          <w:p w:rsidR="000354BD" w:rsidRPr="008D3EFB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</w:tr>
      <w:tr w:rsidR="000354BD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72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831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849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32</w:t>
            </w:r>
          </w:p>
        </w:tc>
        <w:tc>
          <w:tcPr>
            <w:tcW w:w="84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</w:t>
            </w:r>
          </w:p>
        </w:tc>
        <w:tc>
          <w:tcPr>
            <w:tcW w:w="708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</w:t>
            </w:r>
          </w:p>
        </w:tc>
        <w:tc>
          <w:tcPr>
            <w:tcW w:w="1105" w:type="dxa"/>
            <w:vAlign w:val="bottom"/>
          </w:tcPr>
          <w:p w:rsidR="000354BD" w:rsidRPr="004F156E" w:rsidRDefault="000354B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157</w:t>
            </w:r>
          </w:p>
        </w:tc>
      </w:tr>
      <w:tr w:rsidR="00C91B35" w:rsidRPr="004F156E" w:rsidTr="007D442E">
        <w:trPr>
          <w:trHeight w:val="232"/>
          <w:jc w:val="center"/>
        </w:trPr>
        <w:tc>
          <w:tcPr>
            <w:tcW w:w="10420" w:type="dxa"/>
            <w:gridSpan w:val="8"/>
          </w:tcPr>
          <w:p w:rsidR="00C91B35" w:rsidRP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91B3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0354BD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0354BD" w:rsidRPr="004F156E" w:rsidRDefault="00C91B35" w:rsidP="002B01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32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725" w:type="dxa"/>
            <w:vAlign w:val="bottom"/>
          </w:tcPr>
          <w:p w:rsidR="000354BD" w:rsidRDefault="00C91B35" w:rsidP="002B01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831" w:type="dxa"/>
            <w:vAlign w:val="bottom"/>
          </w:tcPr>
          <w:p w:rsidR="000354BD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849" w:type="dxa"/>
            <w:vAlign w:val="bottom"/>
          </w:tcPr>
          <w:p w:rsidR="000354BD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848" w:type="dxa"/>
            <w:vAlign w:val="bottom"/>
          </w:tcPr>
          <w:p w:rsidR="000354BD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08" w:type="dxa"/>
            <w:vAlign w:val="bottom"/>
          </w:tcPr>
          <w:p w:rsidR="000354BD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105" w:type="dxa"/>
            <w:vAlign w:val="bottom"/>
          </w:tcPr>
          <w:p w:rsidR="000354BD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</w:t>
            </w:r>
          </w:p>
        </w:tc>
      </w:tr>
      <w:tr w:rsidR="00C91B35" w:rsidRPr="004F156E" w:rsidTr="00C91B35">
        <w:trPr>
          <w:trHeight w:val="232"/>
          <w:jc w:val="center"/>
        </w:trPr>
        <w:tc>
          <w:tcPr>
            <w:tcW w:w="5354" w:type="dxa"/>
            <w:gridSpan w:val="2"/>
          </w:tcPr>
          <w:p w:rsidR="00C91B35" w:rsidRPr="005132D6" w:rsidRDefault="00C91B35" w:rsidP="002B0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2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на реализацию ООП ООО</w:t>
            </w:r>
          </w:p>
        </w:tc>
        <w:tc>
          <w:tcPr>
            <w:tcW w:w="725" w:type="dxa"/>
            <w:vAlign w:val="bottom"/>
          </w:tcPr>
          <w:p w:rsidR="00C91B35" w:rsidRDefault="00C91B35" w:rsidP="002B01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39</w:t>
            </w:r>
          </w:p>
        </w:tc>
        <w:tc>
          <w:tcPr>
            <w:tcW w:w="831" w:type="dxa"/>
            <w:vAlign w:val="bottom"/>
          </w:tcPr>
          <w:p w:rsid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</w:p>
        </w:tc>
        <w:tc>
          <w:tcPr>
            <w:tcW w:w="849" w:type="dxa"/>
            <w:vAlign w:val="bottom"/>
          </w:tcPr>
          <w:p w:rsid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848" w:type="dxa"/>
            <w:vAlign w:val="bottom"/>
          </w:tcPr>
          <w:p w:rsid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</w:t>
            </w:r>
          </w:p>
        </w:tc>
        <w:tc>
          <w:tcPr>
            <w:tcW w:w="708" w:type="dxa"/>
            <w:vAlign w:val="bottom"/>
          </w:tcPr>
          <w:p w:rsid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43</w:t>
            </w:r>
          </w:p>
        </w:tc>
        <w:tc>
          <w:tcPr>
            <w:tcW w:w="1105" w:type="dxa"/>
            <w:vAlign w:val="bottom"/>
          </w:tcPr>
          <w:p w:rsidR="00C91B35" w:rsidRDefault="00C91B35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207</w:t>
            </w:r>
          </w:p>
        </w:tc>
      </w:tr>
    </w:tbl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C91B35" w:rsidRPr="005F6DFB" w:rsidRDefault="00C91B35" w:rsidP="00C91B35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F6DFB">
        <w:rPr>
          <w:rFonts w:ascii="Arial" w:hAnsi="Arial" w:cs="Arial"/>
          <w:sz w:val="24"/>
          <w:szCs w:val="24"/>
        </w:rPr>
        <w:t>*</w:t>
      </w:r>
      <w:r w:rsidRPr="005F6D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6DFB">
        <w:rPr>
          <w:rFonts w:ascii="Times New Roman" w:hAnsi="Times New Roman" w:cs="Times New Roman"/>
          <w:i/>
          <w:iCs/>
          <w:sz w:val="24"/>
          <w:szCs w:val="24"/>
        </w:rPr>
        <w:t>Часы, отведённые на преподавание курса «Основы духовно-нравственной культуры народов России</w:t>
      </w:r>
      <w:r w:rsidRPr="005F6DFB">
        <w:rPr>
          <w:rFonts w:ascii="Arial" w:hAnsi="Arial" w:cs="Arial"/>
          <w:i/>
          <w:iCs/>
          <w:sz w:val="24"/>
          <w:szCs w:val="24"/>
        </w:rPr>
        <w:t>»,</w:t>
      </w:r>
      <w:r w:rsidRPr="005F6DFB">
        <w:rPr>
          <w:rFonts w:ascii="Times New Roman" w:hAnsi="Times New Roman" w:cs="Times New Roman"/>
          <w:i/>
          <w:iCs/>
          <w:sz w:val="24"/>
          <w:szCs w:val="24"/>
        </w:rPr>
        <w:t xml:space="preserve"> засчитываются за счёт внеурочной деятельности</w:t>
      </w:r>
    </w:p>
    <w:p w:rsidR="00C91B35" w:rsidRDefault="00C91B35" w:rsidP="00C91B3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**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3-й час учебного предмета «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Физическая культура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i/>
          <w:iCs/>
          <w:sz w:val="24"/>
          <w:szCs w:val="24"/>
        </w:rPr>
        <w:t>проводится  во   внеурочной деятельности;</w:t>
      </w:r>
    </w:p>
    <w:p w:rsidR="00C91B35" w:rsidRPr="00C91B35" w:rsidRDefault="00C91B35" w:rsidP="00C91B3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91B35">
        <w:rPr>
          <w:rFonts w:ascii="Times New Roman" w:hAnsi="Times New Roman"/>
          <w:i/>
          <w:sz w:val="24"/>
          <w:szCs w:val="24"/>
        </w:rPr>
        <w:t>в 7-м классе технология, в 5-6 классах математика, в 8-м классе русский язык, в 9 классе предпрофильная подготовка проводятся за счёт часов внеурочной деятельности.</w:t>
      </w: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79612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A747DE" w:rsidRDefault="00A747DE" w:rsidP="00C91B35">
      <w:pPr>
        <w:spacing w:after="0" w:line="240" w:lineRule="auto"/>
        <w:rPr>
          <w:rFonts w:ascii="Times New Roman" w:hAnsi="Times New Roman" w:cs="Times New Roman"/>
          <w:b/>
          <w:bCs/>
          <w:caps/>
          <w:color w:val="FF0000"/>
          <w:sz w:val="26"/>
          <w:szCs w:val="26"/>
          <w:lang w:eastAsia="ru-RU"/>
        </w:rPr>
      </w:pPr>
    </w:p>
    <w:p w:rsidR="00A747DE" w:rsidRDefault="00A747D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sectPr w:rsidR="00A747DE" w:rsidSect="005251DD">
      <w:headerReference w:type="default" r:id="rId9"/>
      <w:footerReference w:type="default" r:id="rId10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CD" w:rsidRDefault="00FD0ECD" w:rsidP="000B6A6D">
      <w:pPr>
        <w:spacing w:after="0" w:line="240" w:lineRule="auto"/>
      </w:pPr>
      <w:r>
        <w:separator/>
      </w:r>
    </w:p>
  </w:endnote>
  <w:endnote w:type="continuationSeparator" w:id="0">
    <w:p w:rsidR="00FD0ECD" w:rsidRDefault="00FD0ECD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FA" w:rsidRDefault="00FD0EC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90041">
      <w:rPr>
        <w:noProof/>
      </w:rPr>
      <w:t>4</w:t>
    </w:r>
    <w:r>
      <w:rPr>
        <w:noProof/>
      </w:rPr>
      <w:fldChar w:fldCharType="end"/>
    </w:r>
  </w:p>
  <w:p w:rsidR="00AC76FA" w:rsidRDefault="00AC76FA">
    <w:pPr>
      <w:pStyle w:val="a9"/>
    </w:pPr>
  </w:p>
  <w:p w:rsidR="00AC76FA" w:rsidRDefault="00AC76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CD" w:rsidRDefault="00FD0ECD" w:rsidP="000B6A6D">
      <w:pPr>
        <w:spacing w:after="0" w:line="240" w:lineRule="auto"/>
      </w:pPr>
      <w:r>
        <w:separator/>
      </w:r>
    </w:p>
  </w:footnote>
  <w:footnote w:type="continuationSeparator" w:id="0">
    <w:p w:rsidR="00FD0ECD" w:rsidRDefault="00FD0ECD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6FA" w:rsidRDefault="00AC76FA">
    <w:pPr>
      <w:pStyle w:val="a7"/>
    </w:pPr>
  </w:p>
  <w:p w:rsidR="00AC76FA" w:rsidRDefault="00AC76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1302"/>
    <w:rsid w:val="00002C29"/>
    <w:rsid w:val="000078E0"/>
    <w:rsid w:val="000123DF"/>
    <w:rsid w:val="0001250E"/>
    <w:rsid w:val="000151A4"/>
    <w:rsid w:val="0001560A"/>
    <w:rsid w:val="00015F8D"/>
    <w:rsid w:val="000207D1"/>
    <w:rsid w:val="000233FF"/>
    <w:rsid w:val="00023918"/>
    <w:rsid w:val="000249D6"/>
    <w:rsid w:val="000251A6"/>
    <w:rsid w:val="000260C3"/>
    <w:rsid w:val="000266DF"/>
    <w:rsid w:val="000273D0"/>
    <w:rsid w:val="000309C1"/>
    <w:rsid w:val="00032470"/>
    <w:rsid w:val="000330F5"/>
    <w:rsid w:val="000354BD"/>
    <w:rsid w:val="00035A25"/>
    <w:rsid w:val="000371F4"/>
    <w:rsid w:val="00042A6A"/>
    <w:rsid w:val="00044773"/>
    <w:rsid w:val="0004516E"/>
    <w:rsid w:val="00046BFA"/>
    <w:rsid w:val="00047857"/>
    <w:rsid w:val="00051120"/>
    <w:rsid w:val="00053B58"/>
    <w:rsid w:val="00055B2E"/>
    <w:rsid w:val="00061E43"/>
    <w:rsid w:val="000661E8"/>
    <w:rsid w:val="00072F24"/>
    <w:rsid w:val="00073224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E4B"/>
    <w:rsid w:val="00096DCB"/>
    <w:rsid w:val="000A027E"/>
    <w:rsid w:val="000A1765"/>
    <w:rsid w:val="000A23ED"/>
    <w:rsid w:val="000A4BBB"/>
    <w:rsid w:val="000A5533"/>
    <w:rsid w:val="000A6EC8"/>
    <w:rsid w:val="000A78D1"/>
    <w:rsid w:val="000B1E77"/>
    <w:rsid w:val="000B2C89"/>
    <w:rsid w:val="000B37F5"/>
    <w:rsid w:val="000B6A6D"/>
    <w:rsid w:val="000C304E"/>
    <w:rsid w:val="000C3A3B"/>
    <w:rsid w:val="000C5C30"/>
    <w:rsid w:val="000C6F5E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01917"/>
    <w:rsid w:val="0011129D"/>
    <w:rsid w:val="0011396F"/>
    <w:rsid w:val="00113E3B"/>
    <w:rsid w:val="00116EAF"/>
    <w:rsid w:val="001216C6"/>
    <w:rsid w:val="00122A12"/>
    <w:rsid w:val="00122C34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4428"/>
    <w:rsid w:val="00155E54"/>
    <w:rsid w:val="00156378"/>
    <w:rsid w:val="00156FEA"/>
    <w:rsid w:val="001632D6"/>
    <w:rsid w:val="00165160"/>
    <w:rsid w:val="0017057A"/>
    <w:rsid w:val="00171D15"/>
    <w:rsid w:val="00173AD6"/>
    <w:rsid w:val="00173B6C"/>
    <w:rsid w:val="00175ECD"/>
    <w:rsid w:val="00176D06"/>
    <w:rsid w:val="00180150"/>
    <w:rsid w:val="001808B4"/>
    <w:rsid w:val="001811E7"/>
    <w:rsid w:val="00181211"/>
    <w:rsid w:val="00181364"/>
    <w:rsid w:val="001816A9"/>
    <w:rsid w:val="00185195"/>
    <w:rsid w:val="00185BCE"/>
    <w:rsid w:val="00187A95"/>
    <w:rsid w:val="00190239"/>
    <w:rsid w:val="001914E9"/>
    <w:rsid w:val="001915EC"/>
    <w:rsid w:val="00191824"/>
    <w:rsid w:val="001928DE"/>
    <w:rsid w:val="0019296E"/>
    <w:rsid w:val="001945AC"/>
    <w:rsid w:val="00194CD9"/>
    <w:rsid w:val="00195E4A"/>
    <w:rsid w:val="00197C74"/>
    <w:rsid w:val="001A2327"/>
    <w:rsid w:val="001A2E7D"/>
    <w:rsid w:val="001A3649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C0734"/>
    <w:rsid w:val="001C0E55"/>
    <w:rsid w:val="001C11A6"/>
    <w:rsid w:val="001C13EB"/>
    <w:rsid w:val="001C1A06"/>
    <w:rsid w:val="001C1D8F"/>
    <w:rsid w:val="001C39F3"/>
    <w:rsid w:val="001C3F94"/>
    <w:rsid w:val="001D264B"/>
    <w:rsid w:val="001D411A"/>
    <w:rsid w:val="001D5784"/>
    <w:rsid w:val="001D6B08"/>
    <w:rsid w:val="001E11F4"/>
    <w:rsid w:val="001E1CD3"/>
    <w:rsid w:val="001E1CDD"/>
    <w:rsid w:val="001E2601"/>
    <w:rsid w:val="001F1660"/>
    <w:rsid w:val="001F1D95"/>
    <w:rsid w:val="001F2CBE"/>
    <w:rsid w:val="001F3389"/>
    <w:rsid w:val="001F38E8"/>
    <w:rsid w:val="001F3F7E"/>
    <w:rsid w:val="001F4A79"/>
    <w:rsid w:val="001F5567"/>
    <w:rsid w:val="001F6D7E"/>
    <w:rsid w:val="001F7174"/>
    <w:rsid w:val="001F72C0"/>
    <w:rsid w:val="00201FC7"/>
    <w:rsid w:val="002025CA"/>
    <w:rsid w:val="002037B9"/>
    <w:rsid w:val="00203DAD"/>
    <w:rsid w:val="00204232"/>
    <w:rsid w:val="0020476B"/>
    <w:rsid w:val="002048EE"/>
    <w:rsid w:val="00205C81"/>
    <w:rsid w:val="00206A73"/>
    <w:rsid w:val="00210D1C"/>
    <w:rsid w:val="00212392"/>
    <w:rsid w:val="00212B24"/>
    <w:rsid w:val="00213299"/>
    <w:rsid w:val="00213D2A"/>
    <w:rsid w:val="00215AEA"/>
    <w:rsid w:val="002165B9"/>
    <w:rsid w:val="00216610"/>
    <w:rsid w:val="00216E13"/>
    <w:rsid w:val="00217019"/>
    <w:rsid w:val="00220809"/>
    <w:rsid w:val="00220941"/>
    <w:rsid w:val="00220C77"/>
    <w:rsid w:val="00221149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3339"/>
    <w:rsid w:val="00234576"/>
    <w:rsid w:val="00234679"/>
    <w:rsid w:val="00236AE2"/>
    <w:rsid w:val="00242279"/>
    <w:rsid w:val="00245287"/>
    <w:rsid w:val="00250A65"/>
    <w:rsid w:val="00253454"/>
    <w:rsid w:val="00253543"/>
    <w:rsid w:val="00253A02"/>
    <w:rsid w:val="00253FE9"/>
    <w:rsid w:val="0025705F"/>
    <w:rsid w:val="00260943"/>
    <w:rsid w:val="00263066"/>
    <w:rsid w:val="00263579"/>
    <w:rsid w:val="00265D4D"/>
    <w:rsid w:val="0027231C"/>
    <w:rsid w:val="00274CF4"/>
    <w:rsid w:val="00281389"/>
    <w:rsid w:val="00281995"/>
    <w:rsid w:val="0028386A"/>
    <w:rsid w:val="002860DB"/>
    <w:rsid w:val="00290C4F"/>
    <w:rsid w:val="002935E9"/>
    <w:rsid w:val="0029484E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3D59"/>
    <w:rsid w:val="002B6A49"/>
    <w:rsid w:val="002B744B"/>
    <w:rsid w:val="002C0AEA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2F036F"/>
    <w:rsid w:val="002F26D1"/>
    <w:rsid w:val="00301540"/>
    <w:rsid w:val="003029CC"/>
    <w:rsid w:val="00303E1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C65"/>
    <w:rsid w:val="003412D4"/>
    <w:rsid w:val="00345B51"/>
    <w:rsid w:val="0034726B"/>
    <w:rsid w:val="00351826"/>
    <w:rsid w:val="00353CD9"/>
    <w:rsid w:val="00357F7F"/>
    <w:rsid w:val="0036163D"/>
    <w:rsid w:val="00362E23"/>
    <w:rsid w:val="00364AE1"/>
    <w:rsid w:val="0036682A"/>
    <w:rsid w:val="00366CC4"/>
    <w:rsid w:val="00366FD6"/>
    <w:rsid w:val="003711DB"/>
    <w:rsid w:val="00371EDF"/>
    <w:rsid w:val="00373E03"/>
    <w:rsid w:val="003757EA"/>
    <w:rsid w:val="003769D5"/>
    <w:rsid w:val="003773BA"/>
    <w:rsid w:val="00381A7B"/>
    <w:rsid w:val="00386FC9"/>
    <w:rsid w:val="003870B2"/>
    <w:rsid w:val="00391858"/>
    <w:rsid w:val="00395E2E"/>
    <w:rsid w:val="00396F53"/>
    <w:rsid w:val="003A071D"/>
    <w:rsid w:val="003A1293"/>
    <w:rsid w:val="003A1423"/>
    <w:rsid w:val="003A1D32"/>
    <w:rsid w:val="003A1FFD"/>
    <w:rsid w:val="003A2150"/>
    <w:rsid w:val="003A7B4D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40225D"/>
    <w:rsid w:val="004031E0"/>
    <w:rsid w:val="00405FA4"/>
    <w:rsid w:val="004078A7"/>
    <w:rsid w:val="0041079C"/>
    <w:rsid w:val="004117D6"/>
    <w:rsid w:val="00412519"/>
    <w:rsid w:val="0041259A"/>
    <w:rsid w:val="00412D9E"/>
    <w:rsid w:val="00413C27"/>
    <w:rsid w:val="004155BB"/>
    <w:rsid w:val="00417CF2"/>
    <w:rsid w:val="004312C7"/>
    <w:rsid w:val="0043432D"/>
    <w:rsid w:val="004349A2"/>
    <w:rsid w:val="0043546F"/>
    <w:rsid w:val="00436CB0"/>
    <w:rsid w:val="0043743B"/>
    <w:rsid w:val="00440232"/>
    <w:rsid w:val="00441810"/>
    <w:rsid w:val="0044522A"/>
    <w:rsid w:val="004478DC"/>
    <w:rsid w:val="00450F2B"/>
    <w:rsid w:val="004511AB"/>
    <w:rsid w:val="004546CA"/>
    <w:rsid w:val="00454AB0"/>
    <w:rsid w:val="00455BB4"/>
    <w:rsid w:val="00457E0B"/>
    <w:rsid w:val="00460905"/>
    <w:rsid w:val="00463827"/>
    <w:rsid w:val="00463D48"/>
    <w:rsid w:val="00465E58"/>
    <w:rsid w:val="004662D6"/>
    <w:rsid w:val="004670F0"/>
    <w:rsid w:val="0047391C"/>
    <w:rsid w:val="004743AE"/>
    <w:rsid w:val="00476683"/>
    <w:rsid w:val="00476D58"/>
    <w:rsid w:val="00481F7A"/>
    <w:rsid w:val="00483894"/>
    <w:rsid w:val="00485E76"/>
    <w:rsid w:val="00487383"/>
    <w:rsid w:val="00490041"/>
    <w:rsid w:val="00490253"/>
    <w:rsid w:val="00492B2B"/>
    <w:rsid w:val="00493123"/>
    <w:rsid w:val="0049355B"/>
    <w:rsid w:val="004942E4"/>
    <w:rsid w:val="004943F9"/>
    <w:rsid w:val="00495BDA"/>
    <w:rsid w:val="004A4329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1974"/>
    <w:rsid w:val="004E2FA6"/>
    <w:rsid w:val="004E425A"/>
    <w:rsid w:val="004F16F7"/>
    <w:rsid w:val="004F7041"/>
    <w:rsid w:val="004F74BF"/>
    <w:rsid w:val="005011DC"/>
    <w:rsid w:val="00505DEB"/>
    <w:rsid w:val="005062A7"/>
    <w:rsid w:val="00507D0B"/>
    <w:rsid w:val="00507F37"/>
    <w:rsid w:val="00512E36"/>
    <w:rsid w:val="005132D6"/>
    <w:rsid w:val="005138B0"/>
    <w:rsid w:val="00514012"/>
    <w:rsid w:val="00516166"/>
    <w:rsid w:val="00516F62"/>
    <w:rsid w:val="00524FBB"/>
    <w:rsid w:val="005251DD"/>
    <w:rsid w:val="00526013"/>
    <w:rsid w:val="00526AEF"/>
    <w:rsid w:val="0053210D"/>
    <w:rsid w:val="00532593"/>
    <w:rsid w:val="0053383A"/>
    <w:rsid w:val="00537A7C"/>
    <w:rsid w:val="00537CCE"/>
    <w:rsid w:val="00540459"/>
    <w:rsid w:val="00545BB7"/>
    <w:rsid w:val="00546C79"/>
    <w:rsid w:val="00546F98"/>
    <w:rsid w:val="00550F97"/>
    <w:rsid w:val="0055193F"/>
    <w:rsid w:val="00552D23"/>
    <w:rsid w:val="00554212"/>
    <w:rsid w:val="005546CD"/>
    <w:rsid w:val="0055536F"/>
    <w:rsid w:val="0055657B"/>
    <w:rsid w:val="005666B8"/>
    <w:rsid w:val="00567B6F"/>
    <w:rsid w:val="005715E1"/>
    <w:rsid w:val="005724EB"/>
    <w:rsid w:val="00572578"/>
    <w:rsid w:val="005769E7"/>
    <w:rsid w:val="00576FF4"/>
    <w:rsid w:val="00580237"/>
    <w:rsid w:val="00584DD0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CAD"/>
    <w:rsid w:val="005B0E53"/>
    <w:rsid w:val="005B102E"/>
    <w:rsid w:val="005B26C2"/>
    <w:rsid w:val="005B57C0"/>
    <w:rsid w:val="005B79AE"/>
    <w:rsid w:val="005C106E"/>
    <w:rsid w:val="005C2610"/>
    <w:rsid w:val="005C2BD8"/>
    <w:rsid w:val="005C2DF2"/>
    <w:rsid w:val="005C41F7"/>
    <w:rsid w:val="005C45EE"/>
    <w:rsid w:val="005C4834"/>
    <w:rsid w:val="005C5D80"/>
    <w:rsid w:val="005C5FB2"/>
    <w:rsid w:val="005C672C"/>
    <w:rsid w:val="005C78A8"/>
    <w:rsid w:val="005C7C15"/>
    <w:rsid w:val="005D0A33"/>
    <w:rsid w:val="005D2FDE"/>
    <w:rsid w:val="005D3E0D"/>
    <w:rsid w:val="005E097C"/>
    <w:rsid w:val="005E111E"/>
    <w:rsid w:val="005E2F58"/>
    <w:rsid w:val="005E4E3F"/>
    <w:rsid w:val="005E53D0"/>
    <w:rsid w:val="005E6EBC"/>
    <w:rsid w:val="005F15BD"/>
    <w:rsid w:val="005F20B4"/>
    <w:rsid w:val="005F3D71"/>
    <w:rsid w:val="005F6DFB"/>
    <w:rsid w:val="005F7AA2"/>
    <w:rsid w:val="005F7ECF"/>
    <w:rsid w:val="006024AA"/>
    <w:rsid w:val="00602C91"/>
    <w:rsid w:val="00605192"/>
    <w:rsid w:val="00606C59"/>
    <w:rsid w:val="006109E5"/>
    <w:rsid w:val="0061382E"/>
    <w:rsid w:val="0061535E"/>
    <w:rsid w:val="00615EE0"/>
    <w:rsid w:val="00616A73"/>
    <w:rsid w:val="00616B05"/>
    <w:rsid w:val="00616CB4"/>
    <w:rsid w:val="006240B0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F39"/>
    <w:rsid w:val="00645798"/>
    <w:rsid w:val="00645D7E"/>
    <w:rsid w:val="00646ADE"/>
    <w:rsid w:val="00651B67"/>
    <w:rsid w:val="00656CB3"/>
    <w:rsid w:val="00660162"/>
    <w:rsid w:val="0066187D"/>
    <w:rsid w:val="006626D2"/>
    <w:rsid w:val="00670DB7"/>
    <w:rsid w:val="00671157"/>
    <w:rsid w:val="0067331B"/>
    <w:rsid w:val="00673A94"/>
    <w:rsid w:val="00674311"/>
    <w:rsid w:val="00674EFA"/>
    <w:rsid w:val="006750F5"/>
    <w:rsid w:val="0067615E"/>
    <w:rsid w:val="00680FB6"/>
    <w:rsid w:val="00681B10"/>
    <w:rsid w:val="00682F2D"/>
    <w:rsid w:val="0068352E"/>
    <w:rsid w:val="00683655"/>
    <w:rsid w:val="00684773"/>
    <w:rsid w:val="0068717F"/>
    <w:rsid w:val="006902D0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7299"/>
    <w:rsid w:val="006B75DC"/>
    <w:rsid w:val="006C01C9"/>
    <w:rsid w:val="006C078A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2FE"/>
    <w:rsid w:val="006F354C"/>
    <w:rsid w:val="006F3731"/>
    <w:rsid w:val="006F406F"/>
    <w:rsid w:val="006F409F"/>
    <w:rsid w:val="006F609C"/>
    <w:rsid w:val="006F6D33"/>
    <w:rsid w:val="006F7244"/>
    <w:rsid w:val="006F757F"/>
    <w:rsid w:val="006F7B05"/>
    <w:rsid w:val="006F7E95"/>
    <w:rsid w:val="00700740"/>
    <w:rsid w:val="007015FD"/>
    <w:rsid w:val="00706194"/>
    <w:rsid w:val="00710035"/>
    <w:rsid w:val="007104B4"/>
    <w:rsid w:val="00710FED"/>
    <w:rsid w:val="0071117F"/>
    <w:rsid w:val="00711765"/>
    <w:rsid w:val="007162A9"/>
    <w:rsid w:val="0071760A"/>
    <w:rsid w:val="007212C5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4463"/>
    <w:rsid w:val="0074542E"/>
    <w:rsid w:val="00746A76"/>
    <w:rsid w:val="0075099B"/>
    <w:rsid w:val="00752555"/>
    <w:rsid w:val="00753093"/>
    <w:rsid w:val="007534C1"/>
    <w:rsid w:val="00753948"/>
    <w:rsid w:val="0076265B"/>
    <w:rsid w:val="00762CD0"/>
    <w:rsid w:val="00763A61"/>
    <w:rsid w:val="007657A6"/>
    <w:rsid w:val="0076698A"/>
    <w:rsid w:val="00767054"/>
    <w:rsid w:val="00770977"/>
    <w:rsid w:val="00771AC7"/>
    <w:rsid w:val="00771B96"/>
    <w:rsid w:val="00775FC3"/>
    <w:rsid w:val="00782284"/>
    <w:rsid w:val="007829FF"/>
    <w:rsid w:val="0078686C"/>
    <w:rsid w:val="00787C8E"/>
    <w:rsid w:val="00796121"/>
    <w:rsid w:val="007A0DF8"/>
    <w:rsid w:val="007A7630"/>
    <w:rsid w:val="007A7729"/>
    <w:rsid w:val="007B373A"/>
    <w:rsid w:val="007B465E"/>
    <w:rsid w:val="007B5C39"/>
    <w:rsid w:val="007B6889"/>
    <w:rsid w:val="007B745C"/>
    <w:rsid w:val="007B7960"/>
    <w:rsid w:val="007C04FF"/>
    <w:rsid w:val="007C320B"/>
    <w:rsid w:val="007C41D8"/>
    <w:rsid w:val="007C53F1"/>
    <w:rsid w:val="007C63CA"/>
    <w:rsid w:val="007C69FA"/>
    <w:rsid w:val="007D3384"/>
    <w:rsid w:val="007D3B6F"/>
    <w:rsid w:val="007D3C2B"/>
    <w:rsid w:val="007D5065"/>
    <w:rsid w:val="007D5442"/>
    <w:rsid w:val="007D5D49"/>
    <w:rsid w:val="007D7B91"/>
    <w:rsid w:val="007E2099"/>
    <w:rsid w:val="007E322D"/>
    <w:rsid w:val="007F3B16"/>
    <w:rsid w:val="007F46F2"/>
    <w:rsid w:val="007F4E73"/>
    <w:rsid w:val="007F56DD"/>
    <w:rsid w:val="007F5ED4"/>
    <w:rsid w:val="0080060A"/>
    <w:rsid w:val="008010E5"/>
    <w:rsid w:val="008012EA"/>
    <w:rsid w:val="00801925"/>
    <w:rsid w:val="00802A1D"/>
    <w:rsid w:val="008036BE"/>
    <w:rsid w:val="008116BE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086"/>
    <w:rsid w:val="00825B2F"/>
    <w:rsid w:val="008301F8"/>
    <w:rsid w:val="0083585E"/>
    <w:rsid w:val="00840C2D"/>
    <w:rsid w:val="008419EC"/>
    <w:rsid w:val="00843787"/>
    <w:rsid w:val="0085178A"/>
    <w:rsid w:val="008518CF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56F4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31C4"/>
    <w:rsid w:val="008A45FD"/>
    <w:rsid w:val="008A7E8B"/>
    <w:rsid w:val="008B0A07"/>
    <w:rsid w:val="008B43BB"/>
    <w:rsid w:val="008B4795"/>
    <w:rsid w:val="008B4921"/>
    <w:rsid w:val="008B5E87"/>
    <w:rsid w:val="008B64F6"/>
    <w:rsid w:val="008B6A73"/>
    <w:rsid w:val="008B7685"/>
    <w:rsid w:val="008C04F0"/>
    <w:rsid w:val="008C064F"/>
    <w:rsid w:val="008C2B5E"/>
    <w:rsid w:val="008C32E3"/>
    <w:rsid w:val="008C5A0F"/>
    <w:rsid w:val="008D0389"/>
    <w:rsid w:val="008D33C4"/>
    <w:rsid w:val="008D3B31"/>
    <w:rsid w:val="008D3E71"/>
    <w:rsid w:val="008D401B"/>
    <w:rsid w:val="008E0385"/>
    <w:rsid w:val="008E1B02"/>
    <w:rsid w:val="008E3340"/>
    <w:rsid w:val="008E3692"/>
    <w:rsid w:val="008E3D1F"/>
    <w:rsid w:val="008E4D4B"/>
    <w:rsid w:val="008F5471"/>
    <w:rsid w:val="008F557B"/>
    <w:rsid w:val="008F5724"/>
    <w:rsid w:val="0090064A"/>
    <w:rsid w:val="00901347"/>
    <w:rsid w:val="00901434"/>
    <w:rsid w:val="00904BAA"/>
    <w:rsid w:val="00905E62"/>
    <w:rsid w:val="009065E1"/>
    <w:rsid w:val="0091081C"/>
    <w:rsid w:val="009138B4"/>
    <w:rsid w:val="00915822"/>
    <w:rsid w:val="00915C6E"/>
    <w:rsid w:val="00916C33"/>
    <w:rsid w:val="009171F6"/>
    <w:rsid w:val="00920C9B"/>
    <w:rsid w:val="0092252D"/>
    <w:rsid w:val="00930FE2"/>
    <w:rsid w:val="009326F0"/>
    <w:rsid w:val="009328BF"/>
    <w:rsid w:val="00933569"/>
    <w:rsid w:val="009360AD"/>
    <w:rsid w:val="00936C64"/>
    <w:rsid w:val="00937565"/>
    <w:rsid w:val="00937D7F"/>
    <w:rsid w:val="00940717"/>
    <w:rsid w:val="00941804"/>
    <w:rsid w:val="00945F11"/>
    <w:rsid w:val="0095213D"/>
    <w:rsid w:val="00955235"/>
    <w:rsid w:val="0096058F"/>
    <w:rsid w:val="009607AF"/>
    <w:rsid w:val="009607F2"/>
    <w:rsid w:val="009620CB"/>
    <w:rsid w:val="00962889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5BAA"/>
    <w:rsid w:val="0098721B"/>
    <w:rsid w:val="0099093A"/>
    <w:rsid w:val="0099456D"/>
    <w:rsid w:val="00994E39"/>
    <w:rsid w:val="00997D6C"/>
    <w:rsid w:val="009A109D"/>
    <w:rsid w:val="009A1B34"/>
    <w:rsid w:val="009A22EF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29B"/>
    <w:rsid w:val="009C144A"/>
    <w:rsid w:val="009D0875"/>
    <w:rsid w:val="009D0CF6"/>
    <w:rsid w:val="009D1223"/>
    <w:rsid w:val="009D3D6B"/>
    <w:rsid w:val="009D3ECC"/>
    <w:rsid w:val="009D52D4"/>
    <w:rsid w:val="009D5F47"/>
    <w:rsid w:val="009E1EFC"/>
    <w:rsid w:val="009E2C7D"/>
    <w:rsid w:val="009E38B1"/>
    <w:rsid w:val="009E40E8"/>
    <w:rsid w:val="009E55A8"/>
    <w:rsid w:val="009F087A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0EFB"/>
    <w:rsid w:val="00A122E9"/>
    <w:rsid w:val="00A153AB"/>
    <w:rsid w:val="00A17013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157C"/>
    <w:rsid w:val="00A6281A"/>
    <w:rsid w:val="00A63550"/>
    <w:rsid w:val="00A63EC4"/>
    <w:rsid w:val="00A653B8"/>
    <w:rsid w:val="00A666BF"/>
    <w:rsid w:val="00A67C6E"/>
    <w:rsid w:val="00A71303"/>
    <w:rsid w:val="00A727F2"/>
    <w:rsid w:val="00A729C9"/>
    <w:rsid w:val="00A73BE9"/>
    <w:rsid w:val="00A747DE"/>
    <w:rsid w:val="00A752D6"/>
    <w:rsid w:val="00A765AF"/>
    <w:rsid w:val="00A77AF1"/>
    <w:rsid w:val="00A819D5"/>
    <w:rsid w:val="00A84253"/>
    <w:rsid w:val="00A849F0"/>
    <w:rsid w:val="00A84C29"/>
    <w:rsid w:val="00A85F46"/>
    <w:rsid w:val="00A876C8"/>
    <w:rsid w:val="00A90703"/>
    <w:rsid w:val="00A9103A"/>
    <w:rsid w:val="00AA0511"/>
    <w:rsid w:val="00AA069C"/>
    <w:rsid w:val="00AA3E7B"/>
    <w:rsid w:val="00AA459F"/>
    <w:rsid w:val="00AA485E"/>
    <w:rsid w:val="00AA50AB"/>
    <w:rsid w:val="00AA5147"/>
    <w:rsid w:val="00AA6CA4"/>
    <w:rsid w:val="00AA7677"/>
    <w:rsid w:val="00AA770F"/>
    <w:rsid w:val="00AA7A40"/>
    <w:rsid w:val="00AB05A2"/>
    <w:rsid w:val="00AB332E"/>
    <w:rsid w:val="00AC114C"/>
    <w:rsid w:val="00AC1F57"/>
    <w:rsid w:val="00AC4630"/>
    <w:rsid w:val="00AC4ABF"/>
    <w:rsid w:val="00AC4EFE"/>
    <w:rsid w:val="00AC54B8"/>
    <w:rsid w:val="00AC5B2C"/>
    <w:rsid w:val="00AC6B3E"/>
    <w:rsid w:val="00AC75BD"/>
    <w:rsid w:val="00AC76FA"/>
    <w:rsid w:val="00AD0386"/>
    <w:rsid w:val="00AD331E"/>
    <w:rsid w:val="00AD3E3B"/>
    <w:rsid w:val="00AD4B3B"/>
    <w:rsid w:val="00AD63D7"/>
    <w:rsid w:val="00AD7ACF"/>
    <w:rsid w:val="00AD7E0C"/>
    <w:rsid w:val="00AE1682"/>
    <w:rsid w:val="00AE1E12"/>
    <w:rsid w:val="00AE20E9"/>
    <w:rsid w:val="00AE6948"/>
    <w:rsid w:val="00AF38E8"/>
    <w:rsid w:val="00AF3C1E"/>
    <w:rsid w:val="00AF641B"/>
    <w:rsid w:val="00B03D2E"/>
    <w:rsid w:val="00B04293"/>
    <w:rsid w:val="00B06C6C"/>
    <w:rsid w:val="00B104D0"/>
    <w:rsid w:val="00B12F1F"/>
    <w:rsid w:val="00B16D87"/>
    <w:rsid w:val="00B177AB"/>
    <w:rsid w:val="00B20795"/>
    <w:rsid w:val="00B20886"/>
    <w:rsid w:val="00B215DB"/>
    <w:rsid w:val="00B261AA"/>
    <w:rsid w:val="00B26C18"/>
    <w:rsid w:val="00B26C37"/>
    <w:rsid w:val="00B31988"/>
    <w:rsid w:val="00B32735"/>
    <w:rsid w:val="00B339BE"/>
    <w:rsid w:val="00B34632"/>
    <w:rsid w:val="00B36A07"/>
    <w:rsid w:val="00B4073F"/>
    <w:rsid w:val="00B416D3"/>
    <w:rsid w:val="00B4302A"/>
    <w:rsid w:val="00B4383C"/>
    <w:rsid w:val="00B43ED5"/>
    <w:rsid w:val="00B45A4D"/>
    <w:rsid w:val="00B4673B"/>
    <w:rsid w:val="00B472B5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5197"/>
    <w:rsid w:val="00B72631"/>
    <w:rsid w:val="00B72B81"/>
    <w:rsid w:val="00B74CB8"/>
    <w:rsid w:val="00B75AD9"/>
    <w:rsid w:val="00B75EA3"/>
    <w:rsid w:val="00B80C2A"/>
    <w:rsid w:val="00B857B1"/>
    <w:rsid w:val="00B8731F"/>
    <w:rsid w:val="00B918AF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3215"/>
    <w:rsid w:val="00BB4233"/>
    <w:rsid w:val="00BB5341"/>
    <w:rsid w:val="00BB6080"/>
    <w:rsid w:val="00BB78BF"/>
    <w:rsid w:val="00BC27FC"/>
    <w:rsid w:val="00BC38E8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222C"/>
    <w:rsid w:val="00BF3415"/>
    <w:rsid w:val="00C01261"/>
    <w:rsid w:val="00C03D78"/>
    <w:rsid w:val="00C1147F"/>
    <w:rsid w:val="00C11AA8"/>
    <w:rsid w:val="00C12032"/>
    <w:rsid w:val="00C137FC"/>
    <w:rsid w:val="00C14060"/>
    <w:rsid w:val="00C17156"/>
    <w:rsid w:val="00C1748E"/>
    <w:rsid w:val="00C2277F"/>
    <w:rsid w:val="00C23605"/>
    <w:rsid w:val="00C27599"/>
    <w:rsid w:val="00C32DD5"/>
    <w:rsid w:val="00C4030B"/>
    <w:rsid w:val="00C40DD0"/>
    <w:rsid w:val="00C42777"/>
    <w:rsid w:val="00C43711"/>
    <w:rsid w:val="00C443B2"/>
    <w:rsid w:val="00C44552"/>
    <w:rsid w:val="00C5410C"/>
    <w:rsid w:val="00C54D50"/>
    <w:rsid w:val="00C54F03"/>
    <w:rsid w:val="00C5528D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1A9"/>
    <w:rsid w:val="00C90F3B"/>
    <w:rsid w:val="00C91B35"/>
    <w:rsid w:val="00C926B5"/>
    <w:rsid w:val="00C931A4"/>
    <w:rsid w:val="00C94CFF"/>
    <w:rsid w:val="00C9799C"/>
    <w:rsid w:val="00CA1232"/>
    <w:rsid w:val="00CA1BD3"/>
    <w:rsid w:val="00CA3C28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4B5F"/>
    <w:rsid w:val="00D16B6D"/>
    <w:rsid w:val="00D17A3D"/>
    <w:rsid w:val="00D21188"/>
    <w:rsid w:val="00D2138D"/>
    <w:rsid w:val="00D21C10"/>
    <w:rsid w:val="00D22669"/>
    <w:rsid w:val="00D24E3E"/>
    <w:rsid w:val="00D25E3F"/>
    <w:rsid w:val="00D2669B"/>
    <w:rsid w:val="00D30357"/>
    <w:rsid w:val="00D30AA5"/>
    <w:rsid w:val="00D31EB4"/>
    <w:rsid w:val="00D36B27"/>
    <w:rsid w:val="00D446F2"/>
    <w:rsid w:val="00D57A67"/>
    <w:rsid w:val="00D60A6F"/>
    <w:rsid w:val="00D61137"/>
    <w:rsid w:val="00D63315"/>
    <w:rsid w:val="00D6771E"/>
    <w:rsid w:val="00D67A46"/>
    <w:rsid w:val="00D67F29"/>
    <w:rsid w:val="00D7035B"/>
    <w:rsid w:val="00D73DAB"/>
    <w:rsid w:val="00D755CF"/>
    <w:rsid w:val="00D76A3F"/>
    <w:rsid w:val="00D81D83"/>
    <w:rsid w:val="00D8293F"/>
    <w:rsid w:val="00D84316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AFA"/>
    <w:rsid w:val="00DC1F75"/>
    <w:rsid w:val="00DC3387"/>
    <w:rsid w:val="00DC53CC"/>
    <w:rsid w:val="00DD0C3F"/>
    <w:rsid w:val="00DD2893"/>
    <w:rsid w:val="00DD403F"/>
    <w:rsid w:val="00DD448E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3829"/>
    <w:rsid w:val="00E15FC4"/>
    <w:rsid w:val="00E163E5"/>
    <w:rsid w:val="00E20811"/>
    <w:rsid w:val="00E21A65"/>
    <w:rsid w:val="00E21C19"/>
    <w:rsid w:val="00E2229B"/>
    <w:rsid w:val="00E24186"/>
    <w:rsid w:val="00E26DEF"/>
    <w:rsid w:val="00E31F14"/>
    <w:rsid w:val="00E36C46"/>
    <w:rsid w:val="00E417E0"/>
    <w:rsid w:val="00E459C1"/>
    <w:rsid w:val="00E45D68"/>
    <w:rsid w:val="00E46195"/>
    <w:rsid w:val="00E52F65"/>
    <w:rsid w:val="00E53CCD"/>
    <w:rsid w:val="00E55CF4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2379"/>
    <w:rsid w:val="00EA353C"/>
    <w:rsid w:val="00EA50DE"/>
    <w:rsid w:val="00EA570A"/>
    <w:rsid w:val="00EB17B7"/>
    <w:rsid w:val="00EB5B83"/>
    <w:rsid w:val="00EB60F7"/>
    <w:rsid w:val="00EC0103"/>
    <w:rsid w:val="00EC438E"/>
    <w:rsid w:val="00ED1409"/>
    <w:rsid w:val="00ED2E5D"/>
    <w:rsid w:val="00EE29DA"/>
    <w:rsid w:val="00EE2B71"/>
    <w:rsid w:val="00EE71CD"/>
    <w:rsid w:val="00EE7EDC"/>
    <w:rsid w:val="00EF0888"/>
    <w:rsid w:val="00EF0E72"/>
    <w:rsid w:val="00EF0F9A"/>
    <w:rsid w:val="00EF1298"/>
    <w:rsid w:val="00EF2D19"/>
    <w:rsid w:val="00EF4771"/>
    <w:rsid w:val="00F00A02"/>
    <w:rsid w:val="00F01B86"/>
    <w:rsid w:val="00F01CCA"/>
    <w:rsid w:val="00F02F5C"/>
    <w:rsid w:val="00F0492A"/>
    <w:rsid w:val="00F05C88"/>
    <w:rsid w:val="00F07A70"/>
    <w:rsid w:val="00F13CFB"/>
    <w:rsid w:val="00F15F27"/>
    <w:rsid w:val="00F167AD"/>
    <w:rsid w:val="00F16CF4"/>
    <w:rsid w:val="00F17149"/>
    <w:rsid w:val="00F20F68"/>
    <w:rsid w:val="00F211EF"/>
    <w:rsid w:val="00F2153F"/>
    <w:rsid w:val="00F25C1D"/>
    <w:rsid w:val="00F2601D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1EAD"/>
    <w:rsid w:val="00F8273F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28D6"/>
    <w:rsid w:val="00FA355B"/>
    <w:rsid w:val="00FA6F3E"/>
    <w:rsid w:val="00FB01A4"/>
    <w:rsid w:val="00FB0723"/>
    <w:rsid w:val="00FB0AA8"/>
    <w:rsid w:val="00FB426E"/>
    <w:rsid w:val="00FB524D"/>
    <w:rsid w:val="00FB69A3"/>
    <w:rsid w:val="00FB7946"/>
    <w:rsid w:val="00FC472F"/>
    <w:rsid w:val="00FC49F4"/>
    <w:rsid w:val="00FD0E4D"/>
    <w:rsid w:val="00FD0ECD"/>
    <w:rsid w:val="00FD141E"/>
    <w:rsid w:val="00FD3088"/>
    <w:rsid w:val="00FD4B24"/>
    <w:rsid w:val="00FD4D6F"/>
    <w:rsid w:val="00FD530F"/>
    <w:rsid w:val="00FD55CE"/>
    <w:rsid w:val="00FD7FE2"/>
    <w:rsid w:val="00FE162F"/>
    <w:rsid w:val="00FE1B63"/>
    <w:rsid w:val="00FE26A3"/>
    <w:rsid w:val="00FE39B0"/>
    <w:rsid w:val="00FE5706"/>
    <w:rsid w:val="00FE7700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styleId="ae">
    <w:name w:val="Strong"/>
    <w:uiPriority w:val="99"/>
    <w:qFormat/>
    <w:locked/>
    <w:rsid w:val="000A78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4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14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1514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457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6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5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1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7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81514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4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Admin</cp:lastModifiedBy>
  <cp:revision>211</cp:revision>
  <cp:lastPrinted>2019-11-04T09:49:00Z</cp:lastPrinted>
  <dcterms:created xsi:type="dcterms:W3CDTF">2016-01-27T11:22:00Z</dcterms:created>
  <dcterms:modified xsi:type="dcterms:W3CDTF">2019-11-04T17:46:00Z</dcterms:modified>
</cp:coreProperties>
</file>